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92" w:type="dxa"/>
        <w:tblInd w:w="-422" w:type="dxa"/>
        <w:tblLook w:val="01E0"/>
      </w:tblPr>
      <w:tblGrid>
        <w:gridCol w:w="11587"/>
        <w:gridCol w:w="2839"/>
        <w:gridCol w:w="3466"/>
      </w:tblGrid>
      <w:tr w:rsidR="00917A48" w:rsidRPr="00BA6410" w:rsidTr="003E4BCB">
        <w:tc>
          <w:tcPr>
            <w:tcW w:w="11587" w:type="dxa"/>
          </w:tcPr>
          <w:p w:rsidR="00BA6410" w:rsidRPr="00BA6410" w:rsidRDefault="00BA6410" w:rsidP="00BA6410">
            <w:pPr>
              <w:pStyle w:val="a4"/>
              <w:ind w:left="-567" w:right="28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410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BA6410" w:rsidRPr="00BA6410" w:rsidRDefault="00BA6410" w:rsidP="00BA64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410">
              <w:rPr>
                <w:rFonts w:ascii="Times New Roman" w:hAnsi="Times New Roman"/>
                <w:sz w:val="24"/>
                <w:szCs w:val="24"/>
              </w:rPr>
              <w:t>Илюшинская</w:t>
            </w:r>
            <w:proofErr w:type="spellEnd"/>
            <w:r w:rsidRPr="00BA641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BA6410" w:rsidRPr="00BA6410" w:rsidRDefault="00BA6410" w:rsidP="00BA64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410" w:rsidRPr="00BA6410" w:rsidRDefault="00BA6410" w:rsidP="00BA64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6410">
              <w:rPr>
                <w:rFonts w:ascii="Times New Roman" w:hAnsi="Times New Roman"/>
                <w:sz w:val="24"/>
                <w:szCs w:val="24"/>
              </w:rPr>
              <w:t>Принято</w:t>
            </w:r>
            <w:proofErr w:type="gramStart"/>
            <w:r w:rsidRPr="00BA64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C36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41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A6410">
              <w:rPr>
                <w:rFonts w:ascii="Times New Roman" w:hAnsi="Times New Roman"/>
                <w:sz w:val="24"/>
                <w:szCs w:val="24"/>
              </w:rPr>
              <w:t>тверждаю</w:t>
            </w:r>
          </w:p>
          <w:p w:rsidR="00BA6410" w:rsidRPr="00BA6410" w:rsidRDefault="00BA6410" w:rsidP="00BA64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6410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                                                                     </w:t>
            </w:r>
            <w:r w:rsidR="00C36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4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A6410" w:rsidRPr="00BA6410" w:rsidRDefault="00BA6410" w:rsidP="00BA64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6410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591FD8">
              <w:rPr>
                <w:rFonts w:ascii="Times New Roman" w:hAnsi="Times New Roman"/>
                <w:sz w:val="24"/>
                <w:szCs w:val="24"/>
              </w:rPr>
              <w:t>3</w:t>
            </w:r>
            <w:r w:rsidRPr="00BA6410">
              <w:rPr>
                <w:rFonts w:ascii="Times New Roman" w:hAnsi="Times New Roman"/>
                <w:sz w:val="24"/>
                <w:szCs w:val="24"/>
              </w:rPr>
              <w:t xml:space="preserve">   от «</w:t>
            </w:r>
            <w:r w:rsidR="00591FD8">
              <w:rPr>
                <w:rFonts w:ascii="Times New Roman" w:hAnsi="Times New Roman"/>
                <w:sz w:val="24"/>
                <w:szCs w:val="24"/>
              </w:rPr>
              <w:t>25</w:t>
            </w:r>
            <w:r w:rsidRPr="00BA6410">
              <w:rPr>
                <w:rFonts w:ascii="Times New Roman" w:hAnsi="Times New Roman"/>
                <w:sz w:val="24"/>
                <w:szCs w:val="24"/>
              </w:rPr>
              <w:t xml:space="preserve">»  января 2018 г.                                                </w:t>
            </w:r>
            <w:r w:rsidR="00C363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6410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BA6410">
              <w:rPr>
                <w:rFonts w:ascii="Times New Roman" w:hAnsi="Times New Roman"/>
                <w:sz w:val="24"/>
                <w:szCs w:val="24"/>
              </w:rPr>
              <w:t>Илюшинской</w:t>
            </w:r>
            <w:proofErr w:type="spellEnd"/>
            <w:r w:rsidRPr="00BA641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BA6410" w:rsidRPr="00BA6410" w:rsidRDefault="00BA6410" w:rsidP="00BA64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64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BA6410">
              <w:rPr>
                <w:rFonts w:ascii="Times New Roman" w:hAnsi="Times New Roman"/>
                <w:sz w:val="24"/>
                <w:szCs w:val="24"/>
              </w:rPr>
              <w:t>___________Р.А.Ажгирей</w:t>
            </w:r>
            <w:proofErr w:type="spellEnd"/>
            <w:r w:rsidRPr="00BA64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BA6410" w:rsidRPr="00BA6410" w:rsidRDefault="00BA6410" w:rsidP="00BA64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64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Приказ №  </w:t>
            </w:r>
            <w:r w:rsidR="00591FD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A6410" w:rsidRPr="00BA6410" w:rsidRDefault="00BA6410" w:rsidP="00BA6410">
            <w:pPr>
              <w:rPr>
                <w:sz w:val="24"/>
                <w:szCs w:val="24"/>
              </w:rPr>
            </w:pPr>
            <w:r w:rsidRPr="00BA64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от </w:t>
            </w:r>
            <w:r w:rsidR="00591FD8">
              <w:rPr>
                <w:sz w:val="24"/>
                <w:szCs w:val="24"/>
              </w:rPr>
              <w:t>25</w:t>
            </w:r>
            <w:r w:rsidRPr="00BA6410">
              <w:rPr>
                <w:sz w:val="24"/>
                <w:szCs w:val="24"/>
              </w:rPr>
              <w:t xml:space="preserve">  января   2018 г.</w:t>
            </w:r>
          </w:p>
          <w:p w:rsidR="00917A48" w:rsidRPr="00BA6410" w:rsidRDefault="00917A48" w:rsidP="003E4BCB">
            <w:pPr>
              <w:ind w:right="11"/>
              <w:rPr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:rsidR="00917A48" w:rsidRPr="00BA6410" w:rsidRDefault="00917A48" w:rsidP="003E4BCB">
            <w:pPr>
              <w:ind w:right="11"/>
              <w:rPr>
                <w:bCs/>
                <w:sz w:val="24"/>
                <w:szCs w:val="24"/>
              </w:rPr>
            </w:pPr>
          </w:p>
        </w:tc>
        <w:tc>
          <w:tcPr>
            <w:tcW w:w="3466" w:type="dxa"/>
          </w:tcPr>
          <w:p w:rsidR="00917A48" w:rsidRPr="00BA6410" w:rsidRDefault="00917A48" w:rsidP="003E4BCB">
            <w:pPr>
              <w:ind w:right="11"/>
              <w:rPr>
                <w:bCs/>
                <w:sz w:val="24"/>
                <w:szCs w:val="24"/>
              </w:rPr>
            </w:pPr>
          </w:p>
        </w:tc>
      </w:tr>
    </w:tbl>
    <w:p w:rsidR="00917A48" w:rsidRPr="00C910D6" w:rsidRDefault="00F6036D" w:rsidP="003E4BCB">
      <w:pPr>
        <w:shd w:val="clear" w:color="auto" w:fill="FFFFFF"/>
        <w:spacing w:before="100" w:beforeAutospacing="1" w:after="100" w:afterAutospacing="1"/>
        <w:ind w:right="1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17A48" w:rsidRPr="00C910D6" w:rsidRDefault="00917A48" w:rsidP="00917A48">
      <w:pPr>
        <w:shd w:val="clear" w:color="auto" w:fill="FFFFFF"/>
        <w:spacing w:before="100" w:beforeAutospacing="1" w:after="100" w:afterAutospacing="1"/>
        <w:ind w:right="14" w:firstLine="567"/>
        <w:contextualSpacing/>
        <w:jc w:val="center"/>
        <w:rPr>
          <w:b/>
          <w:bCs/>
          <w:sz w:val="28"/>
          <w:szCs w:val="28"/>
        </w:rPr>
      </w:pPr>
      <w:r w:rsidRPr="00C910D6">
        <w:rPr>
          <w:b/>
          <w:bCs/>
          <w:sz w:val="28"/>
          <w:szCs w:val="28"/>
        </w:rPr>
        <w:t xml:space="preserve">о средневзвешенной системе оценки </w:t>
      </w:r>
    </w:p>
    <w:p w:rsidR="00917A48" w:rsidRDefault="00917A48" w:rsidP="003E4BCB">
      <w:pPr>
        <w:shd w:val="clear" w:color="auto" w:fill="FFFFFF"/>
        <w:spacing w:before="100" w:beforeAutospacing="1" w:after="100" w:afterAutospacing="1"/>
        <w:ind w:right="14" w:firstLine="567"/>
        <w:contextualSpacing/>
        <w:jc w:val="center"/>
        <w:rPr>
          <w:b/>
          <w:bCs/>
          <w:sz w:val="28"/>
          <w:szCs w:val="28"/>
        </w:rPr>
      </w:pPr>
      <w:r w:rsidRPr="00C910D6">
        <w:rPr>
          <w:b/>
          <w:bCs/>
          <w:sz w:val="28"/>
          <w:szCs w:val="28"/>
        </w:rPr>
        <w:t xml:space="preserve">знаний, умений и навыков обучающихся </w:t>
      </w:r>
    </w:p>
    <w:p w:rsidR="00917A48" w:rsidRPr="00C910D6" w:rsidRDefault="00917A48" w:rsidP="00917A48">
      <w:pPr>
        <w:shd w:val="clear" w:color="auto" w:fill="FFFFFF"/>
        <w:spacing w:before="100" w:beforeAutospacing="1" w:after="100" w:afterAutospacing="1"/>
        <w:ind w:right="14" w:firstLine="567"/>
        <w:contextualSpacing/>
        <w:jc w:val="center"/>
        <w:rPr>
          <w:b/>
          <w:bCs/>
          <w:sz w:val="28"/>
          <w:szCs w:val="28"/>
        </w:rPr>
      </w:pPr>
      <w:r w:rsidRPr="00C910D6">
        <w:rPr>
          <w:b/>
          <w:bCs/>
          <w:spacing w:val="-1"/>
          <w:sz w:val="28"/>
          <w:szCs w:val="28"/>
        </w:rPr>
        <w:t>1.</w:t>
      </w:r>
      <w:r w:rsidR="009D60EA">
        <w:rPr>
          <w:b/>
          <w:bCs/>
          <w:spacing w:val="-1"/>
          <w:sz w:val="28"/>
          <w:szCs w:val="28"/>
        </w:rPr>
        <w:t xml:space="preserve"> </w:t>
      </w:r>
      <w:r w:rsidRPr="00C910D6">
        <w:rPr>
          <w:b/>
          <w:bCs/>
          <w:sz w:val="28"/>
          <w:szCs w:val="28"/>
        </w:rPr>
        <w:t>Общие положения</w:t>
      </w:r>
    </w:p>
    <w:p w:rsidR="00917A48" w:rsidRPr="00C910D6" w:rsidRDefault="00917A48" w:rsidP="00917A48">
      <w:pPr>
        <w:numPr>
          <w:ilvl w:val="0"/>
          <w:numId w:val="1"/>
        </w:numPr>
        <w:shd w:val="clear" w:color="auto" w:fill="FFFFFF"/>
        <w:tabs>
          <w:tab w:val="left" w:pos="514"/>
        </w:tabs>
        <w:ind w:right="10" w:firstLine="567"/>
        <w:jc w:val="both"/>
        <w:rPr>
          <w:spacing w:val="-1"/>
          <w:sz w:val="28"/>
          <w:szCs w:val="28"/>
        </w:rPr>
      </w:pPr>
      <w:r w:rsidRPr="00C910D6">
        <w:rPr>
          <w:sz w:val="28"/>
          <w:szCs w:val="28"/>
        </w:rPr>
        <w:t>Средневзвешенная система оценки знаний, умений и навыков учащихся представляет собой интегральную оценку результатов всех видов деятельности учеников в четвертях (полугодиях), а также ее учет при выставлении годовой отметки.</w:t>
      </w:r>
    </w:p>
    <w:p w:rsidR="00917A48" w:rsidRPr="00C910D6" w:rsidRDefault="00917A48" w:rsidP="00917A48">
      <w:pPr>
        <w:numPr>
          <w:ilvl w:val="0"/>
          <w:numId w:val="1"/>
        </w:numPr>
        <w:shd w:val="clear" w:color="auto" w:fill="FFFFFF"/>
        <w:tabs>
          <w:tab w:val="left" w:pos="514"/>
          <w:tab w:val="left" w:pos="7128"/>
        </w:tabs>
        <w:ind w:firstLine="567"/>
        <w:jc w:val="both"/>
        <w:rPr>
          <w:spacing w:val="-1"/>
          <w:sz w:val="28"/>
          <w:szCs w:val="28"/>
        </w:rPr>
      </w:pPr>
      <w:r w:rsidRPr="00C910D6">
        <w:rPr>
          <w:sz w:val="28"/>
          <w:szCs w:val="28"/>
        </w:rPr>
        <w:t xml:space="preserve">Средневзвешенная система оценки вводится в </w:t>
      </w: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Илюшинской</w:t>
      </w:r>
      <w:proofErr w:type="spellEnd"/>
      <w:r>
        <w:rPr>
          <w:sz w:val="28"/>
          <w:szCs w:val="28"/>
        </w:rPr>
        <w:t xml:space="preserve"> СОШ </w:t>
      </w:r>
      <w:r w:rsidRPr="00C910D6">
        <w:rPr>
          <w:sz w:val="28"/>
          <w:szCs w:val="28"/>
        </w:rPr>
        <w:t xml:space="preserve">с целью стимулирования и активизации текущей учёбы учащихся, повышения объективности оценки их знаний, умений и навыков, обеспечения четкого оперативного </w:t>
      </w:r>
      <w:proofErr w:type="gramStart"/>
      <w:r w:rsidRPr="00C910D6">
        <w:rPr>
          <w:sz w:val="28"/>
          <w:szCs w:val="28"/>
        </w:rPr>
        <w:t>контроля  за</w:t>
      </w:r>
      <w:proofErr w:type="gramEnd"/>
      <w:r w:rsidRPr="00C910D6">
        <w:rPr>
          <w:sz w:val="28"/>
          <w:szCs w:val="28"/>
        </w:rPr>
        <w:t xml:space="preserve"> ходом учебного процесса.</w:t>
      </w:r>
    </w:p>
    <w:p w:rsidR="00917A48" w:rsidRPr="00C910D6" w:rsidRDefault="00917A48" w:rsidP="00917A48">
      <w:pPr>
        <w:numPr>
          <w:ilvl w:val="0"/>
          <w:numId w:val="2"/>
        </w:numPr>
        <w:shd w:val="clear" w:color="auto" w:fill="FFFFFF"/>
        <w:tabs>
          <w:tab w:val="left" w:pos="682"/>
        </w:tabs>
        <w:ind w:right="5" w:firstLine="567"/>
        <w:jc w:val="both"/>
        <w:rPr>
          <w:spacing w:val="-1"/>
          <w:sz w:val="28"/>
          <w:szCs w:val="28"/>
        </w:rPr>
      </w:pPr>
      <w:r w:rsidRPr="00C910D6">
        <w:rPr>
          <w:sz w:val="28"/>
          <w:szCs w:val="28"/>
        </w:rPr>
        <w:t>Средневзвешенная система оценки направлена на качественную подготовку обучающихся, глубокое усвоение ими изучаемого материала и включает всестороннюю оценку учебной деятельности учащихся в учебном году.</w:t>
      </w:r>
    </w:p>
    <w:p w:rsidR="00917A48" w:rsidRPr="00C910D6" w:rsidRDefault="00917A48" w:rsidP="00917A48">
      <w:pPr>
        <w:numPr>
          <w:ilvl w:val="0"/>
          <w:numId w:val="2"/>
        </w:numPr>
        <w:shd w:val="clear" w:color="auto" w:fill="FFFFFF"/>
        <w:tabs>
          <w:tab w:val="left" w:pos="682"/>
        </w:tabs>
        <w:ind w:right="5" w:firstLine="567"/>
        <w:jc w:val="both"/>
        <w:rPr>
          <w:spacing w:val="-1"/>
          <w:sz w:val="28"/>
          <w:szCs w:val="28"/>
        </w:rPr>
      </w:pPr>
      <w:r w:rsidRPr="00C910D6">
        <w:rPr>
          <w:sz w:val="28"/>
          <w:szCs w:val="28"/>
        </w:rPr>
        <w:t>Средневзвешенная система оценки призвана повышать уровень объективности выставления годовой отметки, усилив ее зависимость от результатов ежедневной работы на протяжении всего учебного года.</w:t>
      </w:r>
    </w:p>
    <w:p w:rsidR="00917A48" w:rsidRDefault="00917A48" w:rsidP="00917A48">
      <w:pPr>
        <w:shd w:val="clear" w:color="auto" w:fill="FFFFFF"/>
        <w:tabs>
          <w:tab w:val="left" w:pos="355"/>
        </w:tabs>
        <w:ind w:right="5" w:firstLine="567"/>
        <w:jc w:val="center"/>
        <w:rPr>
          <w:b/>
          <w:bCs/>
          <w:sz w:val="28"/>
          <w:szCs w:val="28"/>
        </w:rPr>
      </w:pPr>
      <w:r w:rsidRPr="00C910D6">
        <w:rPr>
          <w:b/>
          <w:bCs/>
          <w:spacing w:val="-1"/>
          <w:sz w:val="28"/>
          <w:szCs w:val="28"/>
        </w:rPr>
        <w:t>2.</w:t>
      </w:r>
      <w:r>
        <w:rPr>
          <w:b/>
          <w:bCs/>
          <w:spacing w:val="-1"/>
          <w:sz w:val="28"/>
          <w:szCs w:val="28"/>
        </w:rPr>
        <w:t xml:space="preserve"> </w:t>
      </w:r>
      <w:r w:rsidRPr="00C910D6">
        <w:rPr>
          <w:b/>
          <w:bCs/>
          <w:sz w:val="28"/>
          <w:szCs w:val="28"/>
        </w:rPr>
        <w:t>Организация работы по средневзвешенной системе</w:t>
      </w:r>
    </w:p>
    <w:p w:rsidR="00917A48" w:rsidRPr="00C910D6" w:rsidRDefault="00917A48" w:rsidP="00917A48">
      <w:pPr>
        <w:shd w:val="clear" w:color="auto" w:fill="FFFFFF"/>
        <w:tabs>
          <w:tab w:val="left" w:pos="355"/>
        </w:tabs>
        <w:ind w:right="5" w:firstLine="567"/>
        <w:jc w:val="center"/>
        <w:rPr>
          <w:sz w:val="28"/>
          <w:szCs w:val="28"/>
        </w:rPr>
      </w:pPr>
      <w:r w:rsidRPr="00C910D6">
        <w:rPr>
          <w:b/>
          <w:bCs/>
          <w:sz w:val="28"/>
          <w:szCs w:val="28"/>
        </w:rPr>
        <w:t>оценки знаний, умений и навыков</w:t>
      </w:r>
    </w:p>
    <w:p w:rsidR="00917A48" w:rsidRPr="00C910D6" w:rsidRDefault="00917A48" w:rsidP="00917A48">
      <w:pPr>
        <w:shd w:val="clear" w:color="auto" w:fill="FFFFFF"/>
        <w:tabs>
          <w:tab w:val="left" w:pos="571"/>
        </w:tabs>
        <w:ind w:right="5" w:firstLine="567"/>
        <w:jc w:val="both"/>
        <w:rPr>
          <w:sz w:val="28"/>
          <w:szCs w:val="28"/>
        </w:rPr>
      </w:pPr>
      <w:r w:rsidRPr="00C910D6">
        <w:rPr>
          <w:spacing w:val="-1"/>
          <w:sz w:val="28"/>
          <w:szCs w:val="28"/>
        </w:rPr>
        <w:t>2.1.</w:t>
      </w:r>
      <w:r w:rsidRPr="00C910D6">
        <w:rPr>
          <w:sz w:val="28"/>
          <w:szCs w:val="28"/>
        </w:rPr>
        <w:tab/>
        <w:t>Средневзвешенная система оценки включает учет и подсчет баллов, полученных на протяжении всего учебного года за различные виды учебной деятельности (контрольная работа, самостоятельная работа, тест, лабораторная работа,  устный ответ на уроке,  ведение тетрадей и т.д.)</w:t>
      </w:r>
    </w:p>
    <w:p w:rsidR="00917A48" w:rsidRPr="00C910D6" w:rsidRDefault="00917A48" w:rsidP="00917A48">
      <w:pPr>
        <w:shd w:val="clear" w:color="auto" w:fill="FFFFFF"/>
        <w:tabs>
          <w:tab w:val="left" w:pos="518"/>
        </w:tabs>
        <w:ind w:right="10" w:firstLine="567"/>
        <w:jc w:val="both"/>
        <w:rPr>
          <w:sz w:val="28"/>
          <w:szCs w:val="28"/>
        </w:rPr>
      </w:pPr>
      <w:r w:rsidRPr="00C910D6">
        <w:rPr>
          <w:spacing w:val="-1"/>
          <w:sz w:val="28"/>
          <w:szCs w:val="28"/>
        </w:rPr>
        <w:t>2.2.</w:t>
      </w:r>
      <w:r w:rsidRPr="00C910D6">
        <w:rPr>
          <w:sz w:val="28"/>
          <w:szCs w:val="28"/>
        </w:rPr>
        <w:tab/>
        <w:t>Формы контроля знаний и их количество определяются методическими объединениями учителей исходя из объема и содержания каждой учебной дисциплины, фиксируются в соответствующей рабочей   программе и доводятся до сведения учеников и родителей.</w:t>
      </w:r>
    </w:p>
    <w:p w:rsidR="00917A48" w:rsidRDefault="00917A48" w:rsidP="00917A48">
      <w:pPr>
        <w:shd w:val="clear" w:color="auto" w:fill="FFFFFF"/>
        <w:tabs>
          <w:tab w:val="left" w:pos="590"/>
        </w:tabs>
        <w:ind w:right="10" w:firstLine="567"/>
        <w:jc w:val="both"/>
        <w:rPr>
          <w:sz w:val="28"/>
          <w:szCs w:val="28"/>
        </w:rPr>
      </w:pPr>
      <w:r w:rsidRPr="00C910D6">
        <w:rPr>
          <w:spacing w:val="-1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C910D6">
        <w:rPr>
          <w:sz w:val="28"/>
          <w:szCs w:val="28"/>
        </w:rPr>
        <w:t>Одним из обязательных свой</w:t>
      </w:r>
      <w:proofErr w:type="gramStart"/>
      <w:r w:rsidRPr="00C910D6">
        <w:rPr>
          <w:sz w:val="28"/>
          <w:szCs w:val="28"/>
        </w:rPr>
        <w:t>ств  ср</w:t>
      </w:r>
      <w:proofErr w:type="gramEnd"/>
      <w:r w:rsidRPr="00C910D6">
        <w:rPr>
          <w:sz w:val="28"/>
          <w:szCs w:val="28"/>
        </w:rPr>
        <w:t>едневзвешенной системы оценки является ее от</w:t>
      </w:r>
      <w:r>
        <w:rPr>
          <w:sz w:val="28"/>
          <w:szCs w:val="28"/>
        </w:rPr>
        <w:t xml:space="preserve">крытость — ученики должны </w:t>
      </w:r>
      <w:r w:rsidRPr="00C910D6">
        <w:rPr>
          <w:sz w:val="28"/>
          <w:szCs w:val="28"/>
        </w:rPr>
        <w:t xml:space="preserve">знать “стоимость” любой деятельности, знать, как можно получить максимальные баллы, за что они могут их потерять и т.д. Для выполнения этого свойства </w:t>
      </w:r>
      <w:r w:rsidRPr="00CB4DC2">
        <w:rPr>
          <w:spacing w:val="-11"/>
          <w:sz w:val="28"/>
          <w:szCs w:val="28"/>
        </w:rPr>
        <w:t xml:space="preserve">“таблица </w:t>
      </w:r>
      <w:r w:rsidR="00CB4DC2" w:rsidRPr="00CB4DC2">
        <w:rPr>
          <w:spacing w:val="-11"/>
          <w:sz w:val="28"/>
          <w:szCs w:val="28"/>
        </w:rPr>
        <w:t>коэффициентов</w:t>
      </w:r>
      <w:r w:rsidRPr="00CB4DC2">
        <w:rPr>
          <w:spacing w:val="-11"/>
          <w:sz w:val="28"/>
          <w:szCs w:val="28"/>
        </w:rPr>
        <w:t>”</w:t>
      </w:r>
      <w:r w:rsidRPr="00C910D6">
        <w:rPr>
          <w:spacing w:val="-11"/>
          <w:sz w:val="28"/>
          <w:szCs w:val="28"/>
        </w:rPr>
        <w:t xml:space="preserve">  должна быть доступна ученикам и родителям, они </w:t>
      </w:r>
      <w:r w:rsidRPr="00C910D6">
        <w:rPr>
          <w:sz w:val="28"/>
          <w:szCs w:val="28"/>
        </w:rPr>
        <w:t>могут в любое время ознакомиться с правилами средневзвешенной системы оценки</w:t>
      </w:r>
    </w:p>
    <w:p w:rsidR="00917A48" w:rsidRPr="00C910D6" w:rsidRDefault="00917A48" w:rsidP="00917A48">
      <w:pPr>
        <w:shd w:val="clear" w:color="auto" w:fill="FFFFFF"/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2.4.</w:t>
      </w:r>
      <w:r w:rsidRPr="00C910D6">
        <w:rPr>
          <w:sz w:val="28"/>
          <w:szCs w:val="28"/>
        </w:rPr>
        <w:t xml:space="preserve"> Единая образовательная сеть (электронный дневник/журнал) дает возможность подсчитывать средневзвешенное значение текущих отметок.</w:t>
      </w:r>
      <w:r>
        <w:rPr>
          <w:b/>
          <w:bCs/>
          <w:sz w:val="28"/>
          <w:szCs w:val="28"/>
        </w:rPr>
        <w:t xml:space="preserve"> </w:t>
      </w:r>
      <w:r w:rsidRPr="00C910D6">
        <w:rPr>
          <w:sz w:val="28"/>
          <w:szCs w:val="28"/>
        </w:rPr>
        <w:t xml:space="preserve">Каждый </w:t>
      </w:r>
      <w:r w:rsidRPr="00C910D6">
        <w:rPr>
          <w:b/>
          <w:bCs/>
          <w:i/>
          <w:iCs/>
          <w:sz w:val="28"/>
          <w:szCs w:val="28"/>
          <w:u w:val="single"/>
        </w:rPr>
        <w:t>вид деятельности</w:t>
      </w:r>
      <w:r w:rsidRPr="00C910D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C910D6">
        <w:rPr>
          <w:sz w:val="28"/>
          <w:szCs w:val="28"/>
        </w:rPr>
        <w:t xml:space="preserve">имеет свой собственный вес </w:t>
      </w:r>
      <w:r>
        <w:rPr>
          <w:sz w:val="28"/>
          <w:szCs w:val="28"/>
        </w:rPr>
        <w:t>(</w:t>
      </w:r>
      <w:r w:rsidRPr="00C910D6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C910D6">
        <w:rPr>
          <w:sz w:val="28"/>
          <w:szCs w:val="28"/>
        </w:rPr>
        <w:t>(</w:t>
      </w:r>
      <w:r w:rsidRPr="00C910D6">
        <w:rPr>
          <w:b/>
          <w:bCs/>
          <w:sz w:val="28"/>
          <w:szCs w:val="28"/>
        </w:rPr>
        <w:t>К</w:t>
      </w:r>
      <w:r w:rsidRPr="00C910D6">
        <w:rPr>
          <w:sz w:val="28"/>
          <w:szCs w:val="28"/>
        </w:rPr>
        <w:t xml:space="preserve">)), что </w:t>
      </w:r>
      <w:r w:rsidRPr="00C910D6">
        <w:rPr>
          <w:sz w:val="28"/>
          <w:szCs w:val="28"/>
        </w:rPr>
        <w:lastRenderedPageBreak/>
        <w:t xml:space="preserve">позволяет рассчитывать </w:t>
      </w:r>
      <w:r>
        <w:rPr>
          <w:spacing w:val="-2"/>
          <w:sz w:val="28"/>
          <w:szCs w:val="28"/>
        </w:rPr>
        <w:t>средневзвешенный</w:t>
      </w:r>
      <w:r w:rsidRPr="00C910D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балл</w:t>
      </w:r>
      <w:r w:rsidRPr="00C910D6">
        <w:rPr>
          <w:spacing w:val="-2"/>
          <w:sz w:val="28"/>
          <w:szCs w:val="28"/>
        </w:rPr>
        <w:t xml:space="preserve"> и тем самым более объективно оценивать </w:t>
      </w:r>
      <w:r w:rsidRPr="00C910D6">
        <w:rPr>
          <w:sz w:val="28"/>
          <w:szCs w:val="28"/>
        </w:rPr>
        <w:t>успеваемость учащихся.</w:t>
      </w:r>
    </w:p>
    <w:p w:rsidR="00CC7BCA" w:rsidRPr="003E4BCB" w:rsidRDefault="00917A48" w:rsidP="003E4BCB">
      <w:pPr>
        <w:shd w:val="clear" w:color="auto" w:fill="FFFFFF"/>
        <w:tabs>
          <w:tab w:val="left" w:pos="720"/>
        </w:tabs>
        <w:ind w:firstLine="567"/>
        <w:rPr>
          <w:b/>
          <w:bCs/>
          <w:sz w:val="28"/>
          <w:szCs w:val="28"/>
        </w:rPr>
      </w:pPr>
      <w:r w:rsidRPr="00C910D6">
        <w:rPr>
          <w:sz w:val="28"/>
          <w:szCs w:val="28"/>
        </w:rPr>
        <w:t xml:space="preserve">Возможные значения коэффициента - </w:t>
      </w:r>
      <w:r w:rsidRPr="00C910D6">
        <w:rPr>
          <w:b/>
          <w:bCs/>
          <w:sz w:val="28"/>
          <w:szCs w:val="28"/>
        </w:rPr>
        <w:t xml:space="preserve">от 1 до </w:t>
      </w:r>
      <w:r>
        <w:rPr>
          <w:b/>
          <w:bCs/>
          <w:sz w:val="28"/>
          <w:szCs w:val="28"/>
        </w:rPr>
        <w:t xml:space="preserve">4  </w:t>
      </w:r>
      <w:r w:rsidRPr="00C910D6">
        <w:rPr>
          <w:sz w:val="28"/>
          <w:szCs w:val="28"/>
        </w:rPr>
        <w:t xml:space="preserve"> (</w:t>
      </w:r>
      <w:r w:rsidRPr="00C910D6">
        <w:rPr>
          <w:i/>
          <w:iCs/>
          <w:sz w:val="28"/>
          <w:szCs w:val="28"/>
        </w:rPr>
        <w:t>см. Приложение 1</w:t>
      </w:r>
      <w:r w:rsidRPr="00C910D6">
        <w:rPr>
          <w:sz w:val="28"/>
          <w:szCs w:val="28"/>
        </w:rPr>
        <w:t>).</w:t>
      </w:r>
    </w:p>
    <w:p w:rsidR="00CC7BCA" w:rsidRDefault="00CC7BCA" w:rsidP="00917A48">
      <w:pPr>
        <w:jc w:val="center"/>
        <w:rPr>
          <w:b/>
          <w:bCs/>
          <w:iCs/>
          <w:sz w:val="28"/>
          <w:szCs w:val="28"/>
        </w:rPr>
      </w:pPr>
    </w:p>
    <w:p w:rsidR="00917A48" w:rsidRDefault="00917A48" w:rsidP="00917A48">
      <w:pPr>
        <w:jc w:val="center"/>
        <w:rPr>
          <w:b/>
          <w:iCs/>
          <w:spacing w:val="-10"/>
          <w:sz w:val="28"/>
          <w:szCs w:val="28"/>
        </w:rPr>
      </w:pPr>
      <w:r w:rsidRPr="008B2937">
        <w:rPr>
          <w:b/>
          <w:bCs/>
          <w:iCs/>
          <w:sz w:val="28"/>
          <w:szCs w:val="28"/>
        </w:rPr>
        <w:t>3. Формула для расчёта средневзвешенного балла.</w:t>
      </w:r>
      <w:r w:rsidRPr="008B2937">
        <w:rPr>
          <w:b/>
          <w:iCs/>
          <w:spacing w:val="-10"/>
          <w:sz w:val="28"/>
          <w:szCs w:val="28"/>
        </w:rPr>
        <w:t xml:space="preserve"> Перевод средневзвешенного балла  в традиционную  пятибалльную отметку</w:t>
      </w:r>
    </w:p>
    <w:p w:rsidR="00917A48" w:rsidRPr="008B2937" w:rsidRDefault="00917A48" w:rsidP="00917A48">
      <w:pPr>
        <w:jc w:val="center"/>
        <w:rPr>
          <w:b/>
          <w:bCs/>
          <w:iCs/>
          <w:sz w:val="28"/>
          <w:szCs w:val="28"/>
        </w:rPr>
      </w:pPr>
    </w:p>
    <w:p w:rsidR="00917A48" w:rsidRPr="005A23E5" w:rsidRDefault="00917A48" w:rsidP="00917A48">
      <w:pPr>
        <w:ind w:firstLine="720"/>
        <w:rPr>
          <w:sz w:val="28"/>
          <w:szCs w:val="28"/>
        </w:rPr>
      </w:pPr>
      <w:r w:rsidRPr="005A23E5">
        <w:rPr>
          <w:b/>
          <w:bCs/>
          <w:i/>
          <w:iCs/>
          <w:sz w:val="28"/>
          <w:szCs w:val="28"/>
        </w:rPr>
        <w:t>Формула для расчета средневзвешенного балла = (сумма произведений отметок на их веса) / (сумма весов этих отметок).</w:t>
      </w:r>
    </w:p>
    <w:p w:rsidR="00917A48" w:rsidRDefault="00917A48" w:rsidP="00917A48">
      <w:pPr>
        <w:rPr>
          <w:sz w:val="28"/>
          <w:szCs w:val="28"/>
        </w:rPr>
      </w:pPr>
      <w:r w:rsidRPr="005A23E5">
        <w:rPr>
          <w:sz w:val="28"/>
          <w:szCs w:val="28"/>
        </w:rPr>
        <w:tab/>
        <w:t xml:space="preserve">Пример подсчета:  Ученик Иванов А. имеет  текущие отметки: «3» и «3» за контрольные работы, «4»  и «4» за ответы на уроке. Вес </w:t>
      </w:r>
      <w:proofErr w:type="gramStart"/>
      <w:r w:rsidRPr="005A23E5">
        <w:rPr>
          <w:sz w:val="28"/>
          <w:szCs w:val="28"/>
        </w:rPr>
        <w:t>контрольных</w:t>
      </w:r>
      <w:proofErr w:type="gramEnd"/>
      <w:r w:rsidRPr="005A23E5">
        <w:rPr>
          <w:sz w:val="28"/>
          <w:szCs w:val="28"/>
        </w:rPr>
        <w:t xml:space="preserve"> - </w:t>
      </w:r>
      <w:r w:rsidR="00CC7BCA">
        <w:rPr>
          <w:sz w:val="28"/>
          <w:szCs w:val="28"/>
        </w:rPr>
        <w:t>3 балла, вес ответа на уроке — 1 балл. Средневзвешенный балл = (3*3+3*3+4*1+4*1)/(3+3+1+1</w:t>
      </w:r>
      <w:r w:rsidR="002B2EFA">
        <w:rPr>
          <w:sz w:val="28"/>
          <w:szCs w:val="28"/>
        </w:rPr>
        <w:t>)=3,25</w:t>
      </w:r>
      <w:r w:rsidRPr="005A23E5">
        <w:rPr>
          <w:sz w:val="28"/>
          <w:szCs w:val="28"/>
        </w:rPr>
        <w:t>.</w:t>
      </w:r>
    </w:p>
    <w:p w:rsidR="00917A48" w:rsidRPr="005A23E5" w:rsidRDefault="00917A48" w:rsidP="003E4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приведённом </w:t>
      </w:r>
      <w:r w:rsidRPr="005A23E5">
        <w:rPr>
          <w:sz w:val="28"/>
          <w:szCs w:val="28"/>
        </w:rPr>
        <w:t xml:space="preserve"> примере (при  текущих отметках  «3», «3» «4», «4») отметка за четверть будет «3» (приоритет  отметкам за контрольные работы)</w:t>
      </w:r>
    </w:p>
    <w:p w:rsidR="00917A48" w:rsidRPr="008B2937" w:rsidRDefault="00917A48" w:rsidP="00917A48">
      <w:pPr>
        <w:shd w:val="clear" w:color="auto" w:fill="FFFFFF"/>
        <w:ind w:firstLine="567"/>
        <w:jc w:val="both"/>
        <w:rPr>
          <w:bCs/>
          <w:spacing w:val="-2"/>
          <w:sz w:val="28"/>
          <w:szCs w:val="28"/>
          <w:u w:val="single"/>
        </w:rPr>
      </w:pPr>
      <w:r w:rsidRPr="008B2937">
        <w:rPr>
          <w:bCs/>
          <w:spacing w:val="-2"/>
          <w:sz w:val="28"/>
          <w:szCs w:val="28"/>
          <w:u w:val="single"/>
        </w:rPr>
        <w:t>Особенности подсчета:</w:t>
      </w:r>
    </w:p>
    <w:p w:rsidR="00917A48" w:rsidRPr="00E67320" w:rsidRDefault="00917A48" w:rsidP="00917A48">
      <w:pPr>
        <w:shd w:val="clear" w:color="auto" w:fill="FFFFFF"/>
        <w:ind w:firstLine="567"/>
        <w:jc w:val="both"/>
      </w:pPr>
    </w:p>
    <w:p w:rsidR="00917A48" w:rsidRPr="005A23E5" w:rsidRDefault="00917A48" w:rsidP="00917A48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sz w:val="28"/>
          <w:szCs w:val="28"/>
        </w:rPr>
      </w:pPr>
      <w:r w:rsidRPr="005A23E5">
        <w:rPr>
          <w:sz w:val="28"/>
          <w:szCs w:val="28"/>
        </w:rPr>
        <w:t xml:space="preserve">Пропуски (посещаемость) никак не учитываются при подсчете </w:t>
      </w:r>
      <w:r w:rsidRPr="005A23E5">
        <w:rPr>
          <w:spacing w:val="-2"/>
          <w:sz w:val="28"/>
          <w:szCs w:val="28"/>
        </w:rPr>
        <w:t xml:space="preserve">средневзвешенного балла. </w:t>
      </w:r>
    </w:p>
    <w:p w:rsidR="00917A48" w:rsidRPr="005A23E5" w:rsidRDefault="00917A48" w:rsidP="00917A48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sz w:val="28"/>
          <w:szCs w:val="28"/>
        </w:rPr>
      </w:pPr>
      <w:r w:rsidRPr="005A23E5">
        <w:rPr>
          <w:sz w:val="28"/>
          <w:szCs w:val="28"/>
        </w:rPr>
        <w:t xml:space="preserve">"Долги" ученика (невыполненные задания с обязательной отметкой), срок выполнения которых истёк, при подсчете средневзвешенного балла </w:t>
      </w:r>
      <w:r>
        <w:rPr>
          <w:sz w:val="28"/>
          <w:szCs w:val="28"/>
        </w:rPr>
        <w:t xml:space="preserve">не учитываются, но учитель  </w:t>
      </w:r>
      <w:r w:rsidRPr="00C55CC8">
        <w:rPr>
          <w:b/>
          <w:i/>
          <w:sz w:val="28"/>
          <w:szCs w:val="28"/>
        </w:rPr>
        <w:t>имеет право обязать обучающегося выполнить пропущенную им обязательную для выполнения работу</w:t>
      </w:r>
      <w:r>
        <w:rPr>
          <w:b/>
          <w:i/>
          <w:sz w:val="28"/>
          <w:szCs w:val="28"/>
        </w:rPr>
        <w:t>.</w:t>
      </w:r>
    </w:p>
    <w:p w:rsidR="00917A48" w:rsidRPr="00344D18" w:rsidRDefault="00917A48" w:rsidP="00917A48">
      <w:pPr>
        <w:shd w:val="clear" w:color="auto" w:fill="FFFFFF"/>
        <w:rPr>
          <w:i/>
          <w:iCs/>
          <w:spacing w:val="-10"/>
          <w:sz w:val="28"/>
          <w:szCs w:val="28"/>
        </w:rPr>
      </w:pPr>
    </w:p>
    <w:p w:rsidR="00917A48" w:rsidRPr="00C55CC8" w:rsidRDefault="00917A48" w:rsidP="00917A48">
      <w:pPr>
        <w:shd w:val="clear" w:color="auto" w:fill="FFFFFF"/>
        <w:ind w:firstLine="567"/>
        <w:rPr>
          <w:iCs/>
          <w:spacing w:val="-10"/>
          <w:sz w:val="28"/>
          <w:szCs w:val="28"/>
        </w:rPr>
      </w:pPr>
      <w:r>
        <w:rPr>
          <w:iCs/>
          <w:spacing w:val="-10"/>
          <w:sz w:val="28"/>
          <w:szCs w:val="28"/>
        </w:rPr>
        <w:t xml:space="preserve">При  </w:t>
      </w:r>
      <w:r>
        <w:rPr>
          <w:bCs/>
          <w:sz w:val="28"/>
          <w:szCs w:val="28"/>
        </w:rPr>
        <w:t>в</w:t>
      </w:r>
      <w:r w:rsidRPr="008B2937">
        <w:rPr>
          <w:bCs/>
          <w:sz w:val="28"/>
          <w:szCs w:val="28"/>
        </w:rPr>
        <w:t>ыставлении  четвертных и  полугодовых  отметок</w:t>
      </w:r>
      <w:r>
        <w:rPr>
          <w:iCs/>
          <w:spacing w:val="-10"/>
          <w:sz w:val="28"/>
          <w:szCs w:val="28"/>
        </w:rPr>
        <w:t xml:space="preserve"> </w:t>
      </w:r>
      <w:r w:rsidRPr="00C55CC8">
        <w:rPr>
          <w:iCs/>
          <w:spacing w:val="-10"/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п</w:t>
      </w:r>
      <w:r w:rsidRPr="00C55CC8">
        <w:rPr>
          <w:iCs/>
          <w:spacing w:val="-10"/>
          <w:sz w:val="28"/>
          <w:szCs w:val="28"/>
        </w:rPr>
        <w:t xml:space="preserve">еревод средневзвешенного балла  </w:t>
      </w:r>
      <w:r>
        <w:rPr>
          <w:iCs/>
          <w:spacing w:val="-10"/>
          <w:sz w:val="28"/>
          <w:szCs w:val="28"/>
        </w:rPr>
        <w:t xml:space="preserve"> </w:t>
      </w:r>
      <w:r w:rsidRPr="00C55CC8">
        <w:rPr>
          <w:iCs/>
          <w:spacing w:val="-10"/>
          <w:sz w:val="28"/>
          <w:szCs w:val="28"/>
        </w:rPr>
        <w:t>в традиционную  пятибалльную отметку осуществляется по шкале:</w:t>
      </w:r>
    </w:p>
    <w:p w:rsidR="00917A48" w:rsidRPr="00344D18" w:rsidRDefault="00917A48" w:rsidP="00917A48">
      <w:pPr>
        <w:shd w:val="clear" w:color="auto" w:fill="FFFFFF"/>
        <w:ind w:firstLine="567"/>
        <w:rPr>
          <w:sz w:val="28"/>
          <w:szCs w:val="28"/>
        </w:rPr>
      </w:pPr>
    </w:p>
    <w:p w:rsidR="00917A48" w:rsidRPr="00344D18" w:rsidRDefault="00917A48" w:rsidP="00917A48">
      <w:pPr>
        <w:ind w:firstLine="567"/>
        <w:rPr>
          <w:sz w:val="28"/>
          <w:szCs w:val="28"/>
        </w:rPr>
      </w:pPr>
    </w:p>
    <w:tbl>
      <w:tblPr>
        <w:tblW w:w="0" w:type="auto"/>
        <w:tblInd w:w="1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6"/>
        <w:gridCol w:w="3197"/>
      </w:tblGrid>
      <w:tr w:rsidR="00917A48" w:rsidRPr="00344D18" w:rsidTr="003E4BCB">
        <w:trPr>
          <w:trHeight w:hRule="exact" w:val="427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344D18" w:rsidRDefault="00917A48" w:rsidP="003E4BCB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Средневзвешенный балл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344D18" w:rsidRDefault="00917A48" w:rsidP="003E4BCB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344D18">
              <w:rPr>
                <w:b/>
                <w:bCs/>
                <w:sz w:val="28"/>
                <w:szCs w:val="28"/>
              </w:rPr>
              <w:t>Отметка</w:t>
            </w:r>
          </w:p>
        </w:tc>
      </w:tr>
      <w:tr w:rsidR="00917A48" w:rsidRPr="00344D18" w:rsidTr="003E4BCB">
        <w:trPr>
          <w:trHeight w:hRule="exact" w:val="427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5A23E5" w:rsidRDefault="00917A48" w:rsidP="003E4BCB">
            <w:pPr>
              <w:shd w:val="clear" w:color="auto" w:fill="FFFFFF"/>
              <w:ind w:firstLine="567"/>
              <w:rPr>
                <w:b/>
                <w:bCs/>
                <w:sz w:val="28"/>
                <w:szCs w:val="28"/>
              </w:rPr>
            </w:pPr>
            <w:r w:rsidRPr="005A23E5"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 xml:space="preserve">0   </w:t>
            </w:r>
            <w:r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5A23E5"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 xml:space="preserve"> -   2,59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344D18" w:rsidRDefault="00917A48" w:rsidP="003E4BCB">
            <w:pPr>
              <w:shd w:val="clear" w:color="auto" w:fill="FFFFFF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17A48" w:rsidRPr="00344D18" w:rsidTr="003E4BCB">
        <w:trPr>
          <w:trHeight w:hRule="exact" w:val="427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344D18" w:rsidRDefault="00917A48" w:rsidP="003E4BCB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2,60  </w:t>
            </w:r>
            <w:r w:rsidRPr="00344D18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344D18">
              <w:rPr>
                <w:b/>
                <w:bCs/>
                <w:sz w:val="28"/>
                <w:szCs w:val="28"/>
              </w:rPr>
              <w:t>3,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344D18" w:rsidRDefault="00917A48" w:rsidP="003E4BCB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344D18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17A48" w:rsidRPr="00344D18" w:rsidTr="003E4BCB">
        <w:trPr>
          <w:trHeight w:hRule="exact" w:val="42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344D18" w:rsidRDefault="00917A48" w:rsidP="003E4BCB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44D18">
              <w:rPr>
                <w:b/>
                <w:bCs/>
                <w:sz w:val="28"/>
                <w:szCs w:val="28"/>
              </w:rPr>
              <w:t>3,6</w:t>
            </w:r>
            <w:r>
              <w:rPr>
                <w:b/>
                <w:bCs/>
                <w:sz w:val="28"/>
                <w:szCs w:val="28"/>
              </w:rPr>
              <w:t xml:space="preserve">0  </w:t>
            </w:r>
            <w:r w:rsidRPr="00344D18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344D18"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344D18" w:rsidRDefault="00917A48" w:rsidP="003E4BCB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344D1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17A48" w:rsidRPr="00344D18" w:rsidTr="003E4BCB">
        <w:trPr>
          <w:trHeight w:hRule="exact" w:val="427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344D18" w:rsidRDefault="00917A48" w:rsidP="003E4BCB">
            <w:pPr>
              <w:shd w:val="clear" w:color="auto" w:fill="FFFFFF"/>
              <w:ind w:firstLine="567"/>
              <w:rPr>
                <w:sz w:val="28"/>
                <w:szCs w:val="28"/>
              </w:rPr>
            </w:pPr>
            <w:r w:rsidRPr="00344D18">
              <w:rPr>
                <w:b/>
                <w:bCs/>
                <w:sz w:val="28"/>
                <w:szCs w:val="28"/>
              </w:rPr>
              <w:t>4,6</w:t>
            </w:r>
            <w:r>
              <w:rPr>
                <w:b/>
                <w:bCs/>
                <w:sz w:val="28"/>
                <w:szCs w:val="28"/>
              </w:rPr>
              <w:t xml:space="preserve">0  – </w:t>
            </w:r>
            <w:r w:rsidRPr="00344D1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, 00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A48" w:rsidRPr="00344D18" w:rsidRDefault="00917A48" w:rsidP="003E4BCB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 w:rsidRPr="00344D18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917A48" w:rsidRPr="00CC2B5A" w:rsidRDefault="00917A48" w:rsidP="00CC2B5A">
      <w:pPr>
        <w:shd w:val="clear" w:color="auto" w:fill="FFFFFF"/>
        <w:ind w:right="538" w:firstLine="567"/>
        <w:jc w:val="center"/>
        <w:rPr>
          <w:spacing w:val="-2"/>
          <w:sz w:val="28"/>
          <w:szCs w:val="28"/>
        </w:rPr>
      </w:pPr>
    </w:p>
    <w:p w:rsidR="00CC2B5A" w:rsidRPr="00CC2B5A" w:rsidRDefault="00CC2B5A" w:rsidP="00CC2B5A">
      <w:pPr>
        <w:jc w:val="center"/>
        <w:rPr>
          <w:b/>
          <w:bCs/>
          <w:sz w:val="28"/>
          <w:szCs w:val="28"/>
        </w:rPr>
      </w:pPr>
      <w:r w:rsidRPr="00CC2B5A">
        <w:rPr>
          <w:b/>
          <w:bCs/>
          <w:sz w:val="28"/>
          <w:szCs w:val="28"/>
        </w:rPr>
        <w:t>4. Заключительные положения</w:t>
      </w:r>
    </w:p>
    <w:p w:rsidR="00CC2B5A" w:rsidRPr="00CC2B5A" w:rsidRDefault="00CC2B5A" w:rsidP="00CC2B5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2B5A">
        <w:rPr>
          <w:sz w:val="28"/>
          <w:szCs w:val="28"/>
        </w:rPr>
        <w:t>.1. Настоящее Положение согласовано с педагогическим советом.</w:t>
      </w:r>
    </w:p>
    <w:p w:rsidR="00CC2B5A" w:rsidRPr="00CC2B5A" w:rsidRDefault="00CC2B5A" w:rsidP="00CC2B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2B5A">
        <w:rPr>
          <w:rFonts w:ascii="Times New Roman" w:hAnsi="Times New Roman"/>
          <w:sz w:val="28"/>
          <w:szCs w:val="28"/>
        </w:rPr>
        <w:t xml:space="preserve">.2. Положение </w:t>
      </w:r>
      <w:r>
        <w:rPr>
          <w:rFonts w:ascii="Times New Roman" w:hAnsi="Times New Roman"/>
          <w:sz w:val="28"/>
          <w:szCs w:val="28"/>
        </w:rPr>
        <w:t>вступает в силу с</w:t>
      </w:r>
      <w:r w:rsidR="00055A74">
        <w:rPr>
          <w:rFonts w:ascii="Times New Roman" w:hAnsi="Times New Roman"/>
          <w:sz w:val="28"/>
          <w:szCs w:val="28"/>
        </w:rPr>
        <w:t xml:space="preserve">о </w:t>
      </w:r>
      <w:r w:rsidR="004D41A6">
        <w:rPr>
          <w:rFonts w:ascii="Times New Roman" w:hAnsi="Times New Roman"/>
          <w:sz w:val="28"/>
          <w:szCs w:val="28"/>
        </w:rPr>
        <w:t xml:space="preserve">2 апреля 2018 года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B5A">
        <w:rPr>
          <w:rFonts w:ascii="Times New Roman" w:hAnsi="Times New Roman"/>
          <w:sz w:val="28"/>
          <w:szCs w:val="28"/>
        </w:rPr>
        <w:t>действует до принятия нового положения, утвержденного в установленном порядке.</w:t>
      </w:r>
    </w:p>
    <w:p w:rsidR="00CC2B5A" w:rsidRPr="00CC2B5A" w:rsidRDefault="00CC2B5A" w:rsidP="00CC2B5A">
      <w:pPr>
        <w:jc w:val="center"/>
        <w:rPr>
          <w:sz w:val="28"/>
          <w:szCs w:val="28"/>
        </w:rPr>
      </w:pPr>
    </w:p>
    <w:p w:rsidR="00917A48" w:rsidRPr="00C910D6" w:rsidRDefault="00917A48" w:rsidP="00917A48">
      <w:pPr>
        <w:shd w:val="clear" w:color="auto" w:fill="FFFFFF"/>
        <w:tabs>
          <w:tab w:val="left" w:pos="662"/>
          <w:tab w:val="left" w:pos="2462"/>
          <w:tab w:val="left" w:pos="4157"/>
          <w:tab w:val="left" w:pos="5774"/>
          <w:tab w:val="left" w:pos="6878"/>
          <w:tab w:val="left" w:pos="9053"/>
        </w:tabs>
        <w:ind w:firstLine="567"/>
        <w:jc w:val="both"/>
        <w:rPr>
          <w:sz w:val="28"/>
          <w:szCs w:val="28"/>
        </w:rPr>
        <w:sectPr w:rsidR="00917A48" w:rsidRPr="00C910D6" w:rsidSect="003E4BCB">
          <w:footerReference w:type="default" r:id="rId7"/>
          <w:pgSz w:w="11909" w:h="16834"/>
          <w:pgMar w:top="567" w:right="850" w:bottom="426" w:left="1276" w:header="720" w:footer="720" w:gutter="0"/>
          <w:cols w:space="60"/>
          <w:noEndnote/>
        </w:sectPr>
      </w:pPr>
    </w:p>
    <w:p w:rsidR="00917A48" w:rsidRPr="00C910D6" w:rsidRDefault="00917A48" w:rsidP="00917A48">
      <w:pPr>
        <w:shd w:val="clear" w:color="auto" w:fill="FFFFFF"/>
        <w:rPr>
          <w:sz w:val="28"/>
          <w:szCs w:val="28"/>
        </w:rPr>
      </w:pPr>
      <w:r w:rsidRPr="00C910D6">
        <w:rPr>
          <w:bCs/>
          <w:i/>
          <w:iCs/>
          <w:spacing w:val="-3"/>
          <w:sz w:val="28"/>
          <w:szCs w:val="28"/>
        </w:rPr>
        <w:lastRenderedPageBreak/>
        <w:t xml:space="preserve">                                                                                                         Приложение 1</w:t>
      </w:r>
    </w:p>
    <w:p w:rsidR="00917A48" w:rsidRDefault="00917A48" w:rsidP="00872D1F">
      <w:pPr>
        <w:shd w:val="clear" w:color="auto" w:fill="FFFFFF"/>
        <w:ind w:right="5" w:firstLine="567"/>
        <w:rPr>
          <w:b/>
          <w:bCs/>
          <w:sz w:val="28"/>
          <w:szCs w:val="28"/>
        </w:rPr>
      </w:pPr>
      <w:r w:rsidRPr="00C910D6">
        <w:rPr>
          <w:b/>
          <w:bCs/>
          <w:sz w:val="28"/>
          <w:szCs w:val="28"/>
        </w:rPr>
        <w:t xml:space="preserve">Вес отметки </w:t>
      </w:r>
      <w:r w:rsidR="00872D1F">
        <w:rPr>
          <w:b/>
          <w:bCs/>
          <w:sz w:val="28"/>
          <w:szCs w:val="28"/>
        </w:rPr>
        <w:t>(коэффициент)</w:t>
      </w:r>
      <w:r w:rsidRPr="00C910D6">
        <w:rPr>
          <w:b/>
          <w:bCs/>
          <w:sz w:val="28"/>
          <w:szCs w:val="28"/>
        </w:rPr>
        <w:t xml:space="preserve"> в зависимости от вида деятельности</w:t>
      </w:r>
    </w:p>
    <w:p w:rsidR="009470BA" w:rsidRDefault="009470BA" w:rsidP="00917A48">
      <w:pPr>
        <w:shd w:val="clear" w:color="auto" w:fill="FFFFFF"/>
        <w:ind w:right="5"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2281"/>
      </w:tblGrid>
      <w:tr w:rsidR="009470BA" w:rsidTr="003E4BCB">
        <w:tc>
          <w:tcPr>
            <w:tcW w:w="9052" w:type="dxa"/>
            <w:gridSpan w:val="3"/>
            <w:shd w:val="clear" w:color="auto" w:fill="auto"/>
          </w:tcPr>
          <w:p w:rsidR="009470BA" w:rsidRPr="009470BA" w:rsidRDefault="009470BA" w:rsidP="003E4BCB">
            <w:pPr>
              <w:spacing w:line="302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Начальные классы</w:t>
            </w:r>
          </w:p>
        </w:tc>
      </w:tr>
      <w:tr w:rsidR="009470BA" w:rsidRPr="00055A74" w:rsidTr="003E4BCB">
        <w:tc>
          <w:tcPr>
            <w:tcW w:w="1101" w:type="dxa"/>
            <w:shd w:val="clear" w:color="auto" w:fill="auto"/>
          </w:tcPr>
          <w:p w:rsidR="009470BA" w:rsidRPr="00055A74" w:rsidRDefault="009470BA" w:rsidP="003E4BCB">
            <w:pPr>
              <w:spacing w:line="302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ind w:left="-108" w:hanging="851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Вид работы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Вес отметки</w:t>
            </w:r>
          </w:p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(коэффициент К)</w:t>
            </w:r>
          </w:p>
        </w:tc>
      </w:tr>
      <w:tr w:rsidR="00B251BE" w:rsidRPr="00055A74" w:rsidTr="003E4BCB">
        <w:tc>
          <w:tcPr>
            <w:tcW w:w="1101" w:type="dxa"/>
            <w:shd w:val="clear" w:color="auto" w:fill="auto"/>
          </w:tcPr>
          <w:p w:rsidR="00B251BE" w:rsidRPr="00055A74" w:rsidRDefault="00B251BE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год </w:t>
            </w:r>
          </w:p>
        </w:tc>
        <w:tc>
          <w:tcPr>
            <w:tcW w:w="2281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B251BE" w:rsidRPr="00055A74" w:rsidTr="003E4BCB">
        <w:tc>
          <w:tcPr>
            <w:tcW w:w="1101" w:type="dxa"/>
            <w:shd w:val="clear" w:color="auto" w:fill="auto"/>
          </w:tcPr>
          <w:p w:rsidR="00B251BE" w:rsidRPr="00055A74" w:rsidRDefault="00B251BE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четверть, полугодие </w:t>
            </w:r>
          </w:p>
        </w:tc>
        <w:tc>
          <w:tcPr>
            <w:tcW w:w="2281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B251BE" w:rsidRPr="00055A74" w:rsidTr="003E4BCB">
        <w:tc>
          <w:tcPr>
            <w:tcW w:w="1101" w:type="dxa"/>
            <w:shd w:val="clear" w:color="auto" w:fill="auto"/>
          </w:tcPr>
          <w:p w:rsidR="00B251BE" w:rsidRPr="00055A74" w:rsidRDefault="00B251BE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Административный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B251BE" w:rsidRPr="00055A74" w:rsidTr="003E4BCB">
        <w:tc>
          <w:tcPr>
            <w:tcW w:w="1101" w:type="dxa"/>
            <w:shd w:val="clear" w:color="auto" w:fill="auto"/>
          </w:tcPr>
          <w:p w:rsidR="00B251BE" w:rsidRPr="00055A74" w:rsidRDefault="00B251BE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Входной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B251BE" w:rsidRPr="00055A74" w:rsidTr="003E4BCB">
        <w:tc>
          <w:tcPr>
            <w:tcW w:w="1101" w:type="dxa"/>
            <w:shd w:val="clear" w:color="auto" w:fill="auto"/>
          </w:tcPr>
          <w:p w:rsidR="00B251BE" w:rsidRPr="00055A74" w:rsidRDefault="00B251BE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Тематический контрольный диктант, контрольная работа, контрольное тестирование, зачет</w:t>
            </w:r>
          </w:p>
        </w:tc>
        <w:tc>
          <w:tcPr>
            <w:tcW w:w="2281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B251BE" w:rsidRPr="00055A74" w:rsidTr="003E4BCB">
        <w:tc>
          <w:tcPr>
            <w:tcW w:w="1101" w:type="dxa"/>
            <w:shd w:val="clear" w:color="auto" w:fill="auto"/>
          </w:tcPr>
          <w:p w:rsidR="00B251BE" w:rsidRPr="00055A74" w:rsidRDefault="00B251BE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Диагностическая работа, мониторинг</w:t>
            </w:r>
          </w:p>
        </w:tc>
        <w:tc>
          <w:tcPr>
            <w:tcW w:w="2281" w:type="dxa"/>
            <w:shd w:val="clear" w:color="auto" w:fill="auto"/>
          </w:tcPr>
          <w:p w:rsidR="00B251BE" w:rsidRPr="00055A74" w:rsidRDefault="00B251B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B251BE" w:rsidRPr="00055A74" w:rsidTr="003E4BCB">
        <w:tc>
          <w:tcPr>
            <w:tcW w:w="1101" w:type="dxa"/>
            <w:shd w:val="clear" w:color="auto" w:fill="auto"/>
          </w:tcPr>
          <w:p w:rsidR="00B251BE" w:rsidRPr="00055A74" w:rsidRDefault="00B251BE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B251BE" w:rsidRPr="00055A74" w:rsidRDefault="00B91C8B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Контрольное изложение</w:t>
            </w:r>
          </w:p>
        </w:tc>
        <w:tc>
          <w:tcPr>
            <w:tcW w:w="2281" w:type="dxa"/>
            <w:shd w:val="clear" w:color="auto" w:fill="auto"/>
          </w:tcPr>
          <w:p w:rsidR="00B251BE" w:rsidRPr="00055A74" w:rsidRDefault="00B91C8B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B251BE" w:rsidRPr="00055A74" w:rsidTr="003E4BCB">
        <w:tc>
          <w:tcPr>
            <w:tcW w:w="1101" w:type="dxa"/>
            <w:shd w:val="clear" w:color="auto" w:fill="auto"/>
          </w:tcPr>
          <w:p w:rsidR="00B251BE" w:rsidRPr="00055A74" w:rsidRDefault="00B251BE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B251BE" w:rsidRPr="00055A74" w:rsidRDefault="00AF320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2281" w:type="dxa"/>
            <w:shd w:val="clear" w:color="auto" w:fill="auto"/>
          </w:tcPr>
          <w:p w:rsidR="00B251BE" w:rsidRPr="00055A74" w:rsidRDefault="00AF320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100B1C" w:rsidRPr="00055A74" w:rsidTr="003E4BCB">
        <w:tc>
          <w:tcPr>
            <w:tcW w:w="1101" w:type="dxa"/>
            <w:shd w:val="clear" w:color="auto" w:fill="auto"/>
          </w:tcPr>
          <w:p w:rsidR="00100B1C" w:rsidRPr="00055A74" w:rsidRDefault="00100B1C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100B1C" w:rsidRPr="00055A74" w:rsidRDefault="00100B1C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Грамматическое задание</w:t>
            </w:r>
          </w:p>
        </w:tc>
        <w:tc>
          <w:tcPr>
            <w:tcW w:w="2281" w:type="dxa"/>
            <w:shd w:val="clear" w:color="auto" w:fill="auto"/>
          </w:tcPr>
          <w:p w:rsidR="00100B1C" w:rsidRPr="00055A74" w:rsidRDefault="00100B1C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82239" w:rsidRPr="00055A74" w:rsidTr="003E4BCB">
        <w:tc>
          <w:tcPr>
            <w:tcW w:w="1101" w:type="dxa"/>
            <w:shd w:val="clear" w:color="auto" w:fill="auto"/>
          </w:tcPr>
          <w:p w:rsidR="00582239" w:rsidRPr="00055A74" w:rsidRDefault="00582239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2281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82239" w:rsidRPr="00055A74" w:rsidTr="003E4BCB">
        <w:tc>
          <w:tcPr>
            <w:tcW w:w="1101" w:type="dxa"/>
            <w:shd w:val="clear" w:color="auto" w:fill="auto"/>
          </w:tcPr>
          <w:p w:rsidR="00582239" w:rsidRPr="00055A74" w:rsidRDefault="00582239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81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82239" w:rsidRPr="00055A74" w:rsidTr="003E4BCB">
        <w:tc>
          <w:tcPr>
            <w:tcW w:w="1101" w:type="dxa"/>
            <w:shd w:val="clear" w:color="auto" w:fill="auto"/>
          </w:tcPr>
          <w:p w:rsidR="00582239" w:rsidRPr="00055A74" w:rsidRDefault="00582239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Проверочная работа (тест</w:t>
            </w:r>
            <w:r w:rsidR="00AD733A" w:rsidRPr="00055A74">
              <w:rPr>
                <w:sz w:val="24"/>
                <w:szCs w:val="24"/>
              </w:rPr>
              <w:t>, диктант</w:t>
            </w:r>
            <w:r w:rsidRPr="00055A74">
              <w:rPr>
                <w:sz w:val="24"/>
                <w:szCs w:val="24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82239" w:rsidRPr="00055A74" w:rsidTr="003E4BCB">
        <w:tc>
          <w:tcPr>
            <w:tcW w:w="1101" w:type="dxa"/>
            <w:shd w:val="clear" w:color="auto" w:fill="auto"/>
          </w:tcPr>
          <w:p w:rsidR="00582239" w:rsidRPr="00055A74" w:rsidRDefault="00582239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Проект (творческая работа)</w:t>
            </w:r>
          </w:p>
        </w:tc>
        <w:tc>
          <w:tcPr>
            <w:tcW w:w="2281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82239" w:rsidRPr="00055A74" w:rsidTr="003E4BCB">
        <w:tc>
          <w:tcPr>
            <w:tcW w:w="1101" w:type="dxa"/>
            <w:shd w:val="clear" w:color="auto" w:fill="auto"/>
          </w:tcPr>
          <w:p w:rsidR="00582239" w:rsidRPr="00055A74" w:rsidRDefault="00582239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2281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82239" w:rsidRPr="00055A74" w:rsidTr="003E4BCB">
        <w:tc>
          <w:tcPr>
            <w:tcW w:w="1101" w:type="dxa"/>
            <w:shd w:val="clear" w:color="auto" w:fill="auto"/>
          </w:tcPr>
          <w:p w:rsidR="00582239" w:rsidRPr="00055A74" w:rsidRDefault="00582239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Обучающее сочинение</w:t>
            </w:r>
          </w:p>
        </w:tc>
        <w:tc>
          <w:tcPr>
            <w:tcW w:w="2281" w:type="dxa"/>
            <w:shd w:val="clear" w:color="auto" w:fill="auto"/>
          </w:tcPr>
          <w:p w:rsidR="00582239" w:rsidRPr="00055A74" w:rsidRDefault="0058223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C9064C" w:rsidRPr="00055A74" w:rsidTr="003E4BCB">
        <w:tc>
          <w:tcPr>
            <w:tcW w:w="1101" w:type="dxa"/>
            <w:shd w:val="clear" w:color="auto" w:fill="auto"/>
          </w:tcPr>
          <w:p w:rsidR="00C9064C" w:rsidRPr="00055A74" w:rsidRDefault="00C9064C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2281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C9064C" w:rsidRPr="00055A74" w:rsidTr="003E4BCB">
        <w:tc>
          <w:tcPr>
            <w:tcW w:w="1101" w:type="dxa"/>
            <w:shd w:val="clear" w:color="auto" w:fill="auto"/>
          </w:tcPr>
          <w:p w:rsidR="00C9064C" w:rsidRPr="00055A74" w:rsidRDefault="00C9064C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Домашняя работа (письменная)</w:t>
            </w:r>
          </w:p>
        </w:tc>
        <w:tc>
          <w:tcPr>
            <w:tcW w:w="2281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C9064C" w:rsidRPr="00055A74" w:rsidTr="003E4BCB">
        <w:tc>
          <w:tcPr>
            <w:tcW w:w="1101" w:type="dxa"/>
            <w:shd w:val="clear" w:color="auto" w:fill="auto"/>
          </w:tcPr>
          <w:p w:rsidR="00C9064C" w:rsidRPr="00055A74" w:rsidRDefault="00C9064C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2281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C9064C" w:rsidRPr="00055A74" w:rsidTr="003E4BCB">
        <w:tc>
          <w:tcPr>
            <w:tcW w:w="1101" w:type="dxa"/>
            <w:shd w:val="clear" w:color="auto" w:fill="auto"/>
          </w:tcPr>
          <w:p w:rsidR="00C9064C" w:rsidRPr="00055A74" w:rsidRDefault="00C9064C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Рабочая тетрадь (конспект, ведение тетради)</w:t>
            </w:r>
          </w:p>
        </w:tc>
        <w:tc>
          <w:tcPr>
            <w:tcW w:w="2281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C9064C" w:rsidRPr="00055A74" w:rsidTr="003E4BCB">
        <w:tc>
          <w:tcPr>
            <w:tcW w:w="1101" w:type="dxa"/>
            <w:shd w:val="clear" w:color="auto" w:fill="auto"/>
          </w:tcPr>
          <w:p w:rsidR="00C9064C" w:rsidRPr="00055A74" w:rsidRDefault="00C9064C" w:rsidP="003E4BCB">
            <w:pPr>
              <w:pStyle w:val="a3"/>
              <w:numPr>
                <w:ilvl w:val="0"/>
                <w:numId w:val="3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2281" w:type="dxa"/>
            <w:shd w:val="clear" w:color="auto" w:fill="auto"/>
          </w:tcPr>
          <w:p w:rsidR="00C9064C" w:rsidRPr="00055A74" w:rsidRDefault="00C9064C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</w:tbl>
    <w:p w:rsidR="009470BA" w:rsidRPr="00055A74" w:rsidRDefault="009470BA" w:rsidP="00917A48">
      <w:pPr>
        <w:shd w:val="clear" w:color="auto" w:fill="FFFFFF"/>
        <w:ind w:right="5" w:firstLine="567"/>
        <w:jc w:val="center"/>
        <w:rPr>
          <w:b/>
          <w:bCs/>
          <w:sz w:val="28"/>
          <w:szCs w:val="28"/>
        </w:rPr>
      </w:pPr>
    </w:p>
    <w:p w:rsidR="009470BA" w:rsidRPr="00055A74" w:rsidRDefault="009470BA" w:rsidP="00917A48">
      <w:pPr>
        <w:shd w:val="clear" w:color="auto" w:fill="FFFFFF"/>
        <w:ind w:right="5"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2281"/>
      </w:tblGrid>
      <w:tr w:rsidR="009470BA" w:rsidRPr="00055A74" w:rsidTr="003E4BCB">
        <w:tc>
          <w:tcPr>
            <w:tcW w:w="9052" w:type="dxa"/>
            <w:gridSpan w:val="3"/>
            <w:shd w:val="clear" w:color="auto" w:fill="auto"/>
          </w:tcPr>
          <w:p w:rsidR="009470BA" w:rsidRPr="00055A74" w:rsidRDefault="009470BA" w:rsidP="009470BA">
            <w:pPr>
              <w:spacing w:line="302" w:lineRule="atLeast"/>
              <w:jc w:val="center"/>
              <w:rPr>
                <w:b/>
                <w:sz w:val="24"/>
                <w:szCs w:val="24"/>
              </w:rPr>
            </w:pPr>
            <w:r w:rsidRPr="00055A74">
              <w:rPr>
                <w:b/>
                <w:sz w:val="24"/>
                <w:szCs w:val="24"/>
              </w:rPr>
              <w:t>Русский язык</w:t>
            </w:r>
            <w:r w:rsidR="00190C04" w:rsidRPr="00055A74">
              <w:rPr>
                <w:b/>
                <w:sz w:val="24"/>
                <w:szCs w:val="24"/>
              </w:rPr>
              <w:t>, литература</w:t>
            </w:r>
          </w:p>
        </w:tc>
      </w:tr>
      <w:tr w:rsidR="009470BA" w:rsidRPr="00055A74" w:rsidTr="003E4BCB">
        <w:tc>
          <w:tcPr>
            <w:tcW w:w="1101" w:type="dxa"/>
            <w:shd w:val="clear" w:color="auto" w:fill="auto"/>
          </w:tcPr>
          <w:p w:rsidR="009470BA" w:rsidRPr="00055A74" w:rsidRDefault="009470BA" w:rsidP="003E4BCB">
            <w:pPr>
              <w:spacing w:line="302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ind w:left="-108" w:hanging="851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Вид работы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Вес отметки</w:t>
            </w:r>
          </w:p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(коэффициент К)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CD05D9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год 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четверть, полугодие 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Административный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AF202F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Входной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Тематический контрольный диктант, контрольная работа, контрольное тестирование, зачет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644823" w:rsidRPr="00055A74" w:rsidTr="003E4BCB">
        <w:tc>
          <w:tcPr>
            <w:tcW w:w="1101" w:type="dxa"/>
            <w:shd w:val="clear" w:color="auto" w:fill="auto"/>
          </w:tcPr>
          <w:p w:rsidR="00644823" w:rsidRPr="00055A74" w:rsidRDefault="00644823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44823" w:rsidRPr="00055A74" w:rsidRDefault="00644823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Диагностическая работа, мониторинг</w:t>
            </w:r>
          </w:p>
        </w:tc>
        <w:tc>
          <w:tcPr>
            <w:tcW w:w="2281" w:type="dxa"/>
            <w:shd w:val="clear" w:color="auto" w:fill="auto"/>
          </w:tcPr>
          <w:p w:rsidR="00644823" w:rsidRPr="00055A74" w:rsidRDefault="00644823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Сочинение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Изложение, изложение с элементами сочинения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Проверочная работа (тест</w:t>
            </w:r>
            <w:r w:rsidR="00AD733A" w:rsidRPr="00055A74">
              <w:rPr>
                <w:sz w:val="24"/>
                <w:szCs w:val="24"/>
              </w:rPr>
              <w:t>, диктант</w:t>
            </w:r>
            <w:r w:rsidRPr="00055A74">
              <w:rPr>
                <w:sz w:val="24"/>
                <w:szCs w:val="24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Проект (творческая работа)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Домашняя работа (письменная)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Рабочая тетрадь (конспект, ведение тетради)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7A719A" w:rsidRPr="00055A74" w:rsidTr="003E4BCB">
        <w:tc>
          <w:tcPr>
            <w:tcW w:w="1101" w:type="dxa"/>
            <w:shd w:val="clear" w:color="auto" w:fill="auto"/>
          </w:tcPr>
          <w:p w:rsidR="007A719A" w:rsidRPr="00055A74" w:rsidRDefault="007A719A" w:rsidP="00644823">
            <w:pPr>
              <w:pStyle w:val="a3"/>
              <w:numPr>
                <w:ilvl w:val="0"/>
                <w:numId w:val="17"/>
              </w:numPr>
              <w:spacing w:line="302" w:lineRule="atLeast"/>
              <w:jc w:val="center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2281" w:type="dxa"/>
            <w:shd w:val="clear" w:color="auto" w:fill="auto"/>
          </w:tcPr>
          <w:p w:rsidR="007A719A" w:rsidRPr="00055A74" w:rsidRDefault="007A719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</w:tbl>
    <w:p w:rsidR="009470BA" w:rsidRPr="00055A74" w:rsidRDefault="009470BA" w:rsidP="009470BA">
      <w:pPr>
        <w:shd w:val="clear" w:color="auto" w:fill="FFFFFF"/>
        <w:ind w:firstLine="567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2281"/>
      </w:tblGrid>
      <w:tr w:rsidR="009470BA" w:rsidRPr="00055A74" w:rsidTr="003E4BCB">
        <w:tc>
          <w:tcPr>
            <w:tcW w:w="9052" w:type="dxa"/>
            <w:gridSpan w:val="3"/>
            <w:shd w:val="clear" w:color="auto" w:fill="auto"/>
          </w:tcPr>
          <w:p w:rsidR="009470BA" w:rsidRPr="00055A74" w:rsidRDefault="004E7858" w:rsidP="003E4BCB">
            <w:pPr>
              <w:spacing w:line="302" w:lineRule="atLeast"/>
              <w:jc w:val="center"/>
              <w:rPr>
                <w:b/>
                <w:sz w:val="24"/>
                <w:szCs w:val="24"/>
              </w:rPr>
            </w:pPr>
            <w:r w:rsidRPr="00055A74">
              <w:rPr>
                <w:b/>
                <w:sz w:val="24"/>
                <w:szCs w:val="24"/>
              </w:rPr>
              <w:t>Математика</w:t>
            </w:r>
          </w:p>
        </w:tc>
      </w:tr>
      <w:tr w:rsidR="009470BA" w:rsidRPr="00055A74" w:rsidTr="003E4BCB">
        <w:tc>
          <w:tcPr>
            <w:tcW w:w="1101" w:type="dxa"/>
            <w:shd w:val="clear" w:color="auto" w:fill="auto"/>
          </w:tcPr>
          <w:p w:rsidR="009470BA" w:rsidRPr="00055A74" w:rsidRDefault="009470BA" w:rsidP="003E4BCB">
            <w:pPr>
              <w:spacing w:line="302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ind w:left="-108" w:hanging="851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Вид работы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Вес отметки</w:t>
            </w:r>
          </w:p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(коэффициент К)</w:t>
            </w:r>
          </w:p>
        </w:tc>
      </w:tr>
      <w:tr w:rsidR="006D2637" w:rsidRPr="00055A74" w:rsidTr="003E4BCB">
        <w:tc>
          <w:tcPr>
            <w:tcW w:w="1101" w:type="dxa"/>
            <w:shd w:val="clear" w:color="auto" w:fill="auto"/>
          </w:tcPr>
          <w:p w:rsidR="006D2637" w:rsidRPr="00055A74" w:rsidRDefault="006D263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6D2637" w:rsidRPr="00055A74" w:rsidRDefault="0009508A" w:rsidP="00721BC6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год </w:t>
            </w:r>
          </w:p>
        </w:tc>
        <w:tc>
          <w:tcPr>
            <w:tcW w:w="2281" w:type="dxa"/>
            <w:shd w:val="clear" w:color="auto" w:fill="auto"/>
          </w:tcPr>
          <w:p w:rsidR="006D2637" w:rsidRPr="00055A74" w:rsidRDefault="006D263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6D2637" w:rsidRPr="00055A74" w:rsidTr="003E4BCB">
        <w:tc>
          <w:tcPr>
            <w:tcW w:w="1101" w:type="dxa"/>
            <w:shd w:val="clear" w:color="auto" w:fill="auto"/>
          </w:tcPr>
          <w:p w:rsidR="006D2637" w:rsidRPr="00055A74" w:rsidRDefault="006D263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6D2637" w:rsidRPr="00055A74" w:rsidRDefault="0009508A" w:rsidP="0009508A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четверть, полугодие </w:t>
            </w:r>
          </w:p>
        </w:tc>
        <w:tc>
          <w:tcPr>
            <w:tcW w:w="2281" w:type="dxa"/>
            <w:shd w:val="clear" w:color="auto" w:fill="auto"/>
          </w:tcPr>
          <w:p w:rsidR="006D2637" w:rsidRPr="00055A74" w:rsidRDefault="006D263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6D2637" w:rsidRPr="00055A74" w:rsidTr="003E4BCB">
        <w:tc>
          <w:tcPr>
            <w:tcW w:w="1101" w:type="dxa"/>
            <w:shd w:val="clear" w:color="auto" w:fill="auto"/>
          </w:tcPr>
          <w:p w:rsidR="006D2637" w:rsidRPr="00055A74" w:rsidRDefault="006D263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6D2637" w:rsidRPr="00055A74" w:rsidRDefault="006D263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Административный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6D2637" w:rsidRPr="00055A74" w:rsidRDefault="006D263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6D2637" w:rsidRPr="00055A74" w:rsidTr="003E4BCB">
        <w:tc>
          <w:tcPr>
            <w:tcW w:w="1101" w:type="dxa"/>
            <w:shd w:val="clear" w:color="auto" w:fill="auto"/>
          </w:tcPr>
          <w:p w:rsidR="006D2637" w:rsidRPr="00055A74" w:rsidRDefault="006D263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6D2637" w:rsidRPr="00055A74" w:rsidRDefault="006D263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Входной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6D2637" w:rsidRPr="00055A74" w:rsidRDefault="006D263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6D2637" w:rsidRPr="00055A74" w:rsidTr="003E4BCB">
        <w:tc>
          <w:tcPr>
            <w:tcW w:w="1101" w:type="dxa"/>
            <w:shd w:val="clear" w:color="auto" w:fill="auto"/>
          </w:tcPr>
          <w:p w:rsidR="006D2637" w:rsidRPr="00055A74" w:rsidRDefault="006D263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6D2637" w:rsidRPr="00055A74" w:rsidRDefault="006D263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Тематический контрольный диктант, контрольная работа, контрольное тестирование, зачет</w:t>
            </w:r>
          </w:p>
        </w:tc>
        <w:tc>
          <w:tcPr>
            <w:tcW w:w="2281" w:type="dxa"/>
            <w:shd w:val="clear" w:color="auto" w:fill="auto"/>
          </w:tcPr>
          <w:p w:rsidR="006D2637" w:rsidRPr="00055A74" w:rsidRDefault="006D263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Диагностическая работа, мониторинг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</w:t>
            </w:r>
            <w:r w:rsidR="00596A2D" w:rsidRPr="00055A74">
              <w:rPr>
                <w:sz w:val="24"/>
                <w:szCs w:val="24"/>
              </w:rPr>
              <w:t>роверочная работа (тест</w:t>
            </w:r>
            <w:r w:rsidR="00AD733A" w:rsidRPr="00055A74">
              <w:rPr>
                <w:sz w:val="24"/>
                <w:szCs w:val="24"/>
              </w:rPr>
              <w:t>, диктант</w:t>
            </w:r>
            <w:r w:rsidRPr="00055A74">
              <w:rPr>
                <w:sz w:val="24"/>
                <w:szCs w:val="24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Проект (творческая работа)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Домашняя работа (письменная)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Рабочая тетрадь (конспект, ведение тетради)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9470BA">
            <w:pPr>
              <w:pStyle w:val="a3"/>
              <w:numPr>
                <w:ilvl w:val="0"/>
                <w:numId w:val="5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</w:tbl>
    <w:p w:rsidR="00451F70" w:rsidRPr="00055A74" w:rsidRDefault="00451F70" w:rsidP="009470BA">
      <w:pPr>
        <w:shd w:val="clear" w:color="auto" w:fill="FFFFFF"/>
        <w:ind w:firstLine="567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2281"/>
      </w:tblGrid>
      <w:tr w:rsidR="00C57009" w:rsidRPr="00055A74" w:rsidTr="003E4BCB">
        <w:tc>
          <w:tcPr>
            <w:tcW w:w="9052" w:type="dxa"/>
            <w:gridSpan w:val="3"/>
            <w:shd w:val="clear" w:color="auto" w:fill="auto"/>
          </w:tcPr>
          <w:p w:rsidR="00C57009" w:rsidRPr="00055A74" w:rsidRDefault="00C57009" w:rsidP="003E4BCB">
            <w:pPr>
              <w:spacing w:line="302" w:lineRule="atLeast"/>
              <w:jc w:val="center"/>
              <w:rPr>
                <w:b/>
                <w:sz w:val="24"/>
                <w:szCs w:val="24"/>
              </w:rPr>
            </w:pPr>
            <w:r w:rsidRPr="00055A74">
              <w:rPr>
                <w:b/>
                <w:sz w:val="24"/>
                <w:szCs w:val="24"/>
              </w:rPr>
              <w:t>Иностранный язык</w:t>
            </w:r>
          </w:p>
        </w:tc>
      </w:tr>
      <w:tr w:rsidR="00C57009" w:rsidRPr="00055A74" w:rsidTr="003E4BCB">
        <w:tc>
          <w:tcPr>
            <w:tcW w:w="1101" w:type="dxa"/>
            <w:shd w:val="clear" w:color="auto" w:fill="auto"/>
          </w:tcPr>
          <w:p w:rsidR="00C57009" w:rsidRPr="00055A74" w:rsidRDefault="00C57009" w:rsidP="003E4BCB">
            <w:pPr>
              <w:spacing w:line="302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7009" w:rsidRPr="00055A74" w:rsidRDefault="00C57009" w:rsidP="003E4BCB">
            <w:pPr>
              <w:spacing w:line="302" w:lineRule="atLeast"/>
              <w:ind w:left="-108" w:hanging="851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Вид работы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57009" w:rsidRPr="00055A74" w:rsidRDefault="00C5700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Вес отметки</w:t>
            </w:r>
          </w:p>
          <w:p w:rsidR="00C57009" w:rsidRPr="00055A74" w:rsidRDefault="00C5700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(коэффициент К)</w:t>
            </w:r>
          </w:p>
        </w:tc>
      </w:tr>
      <w:tr w:rsidR="00C57009" w:rsidRPr="00055A74" w:rsidTr="003E4BCB">
        <w:tc>
          <w:tcPr>
            <w:tcW w:w="1101" w:type="dxa"/>
            <w:shd w:val="clear" w:color="auto" w:fill="auto"/>
          </w:tcPr>
          <w:p w:rsidR="00C57009" w:rsidRPr="00055A74" w:rsidRDefault="00C57009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C57009" w:rsidRPr="00055A74" w:rsidRDefault="0009508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письмо за год</w:t>
            </w:r>
          </w:p>
        </w:tc>
        <w:tc>
          <w:tcPr>
            <w:tcW w:w="2281" w:type="dxa"/>
            <w:shd w:val="clear" w:color="auto" w:fill="auto"/>
          </w:tcPr>
          <w:p w:rsidR="00C57009" w:rsidRPr="00055A74" w:rsidRDefault="00721BC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C57009" w:rsidRPr="00055A74" w:rsidTr="003E4BCB">
        <w:tc>
          <w:tcPr>
            <w:tcW w:w="1101" w:type="dxa"/>
            <w:shd w:val="clear" w:color="auto" w:fill="auto"/>
          </w:tcPr>
          <w:p w:rsidR="00C57009" w:rsidRPr="00055A74" w:rsidRDefault="00C57009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C57009" w:rsidRPr="00055A74" w:rsidRDefault="0009508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чтение за год</w:t>
            </w:r>
          </w:p>
        </w:tc>
        <w:tc>
          <w:tcPr>
            <w:tcW w:w="2281" w:type="dxa"/>
            <w:shd w:val="clear" w:color="auto" w:fill="auto"/>
          </w:tcPr>
          <w:p w:rsidR="00C57009" w:rsidRPr="00055A74" w:rsidRDefault="00721BC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C57009" w:rsidRPr="00055A74" w:rsidTr="003E4BCB">
        <w:tc>
          <w:tcPr>
            <w:tcW w:w="1101" w:type="dxa"/>
            <w:shd w:val="clear" w:color="auto" w:fill="auto"/>
          </w:tcPr>
          <w:p w:rsidR="00C57009" w:rsidRPr="00055A74" w:rsidRDefault="00C57009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C57009" w:rsidRPr="00055A74" w:rsidRDefault="0009508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Итоговая контрольная работа – </w:t>
            </w:r>
            <w:proofErr w:type="spellStart"/>
            <w:r w:rsidRPr="00055A74">
              <w:rPr>
                <w:sz w:val="24"/>
                <w:szCs w:val="24"/>
              </w:rPr>
              <w:t>аудирование</w:t>
            </w:r>
            <w:proofErr w:type="spellEnd"/>
            <w:r w:rsidRPr="00055A74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2281" w:type="dxa"/>
            <w:shd w:val="clear" w:color="auto" w:fill="auto"/>
          </w:tcPr>
          <w:p w:rsidR="00C57009" w:rsidRPr="00055A74" w:rsidRDefault="00721BC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C57009" w:rsidRPr="00055A74" w:rsidTr="003E4BCB">
        <w:tc>
          <w:tcPr>
            <w:tcW w:w="1101" w:type="dxa"/>
            <w:shd w:val="clear" w:color="auto" w:fill="auto"/>
          </w:tcPr>
          <w:p w:rsidR="00C57009" w:rsidRPr="00055A74" w:rsidRDefault="00C57009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C57009" w:rsidRPr="00055A74" w:rsidRDefault="0009508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Итоговая контрольная работа – говорение за год </w:t>
            </w:r>
          </w:p>
        </w:tc>
        <w:tc>
          <w:tcPr>
            <w:tcW w:w="2281" w:type="dxa"/>
            <w:shd w:val="clear" w:color="auto" w:fill="auto"/>
          </w:tcPr>
          <w:p w:rsidR="00C57009" w:rsidRPr="00055A74" w:rsidRDefault="00721BC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721BC6" w:rsidRPr="00055A74" w:rsidTr="003E4BCB">
        <w:tc>
          <w:tcPr>
            <w:tcW w:w="1101" w:type="dxa"/>
            <w:shd w:val="clear" w:color="auto" w:fill="auto"/>
          </w:tcPr>
          <w:p w:rsidR="00721BC6" w:rsidRPr="00055A74" w:rsidRDefault="00721BC6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721BC6" w:rsidRPr="00055A74" w:rsidRDefault="00721BC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письмо за четверть, полугодие</w:t>
            </w:r>
          </w:p>
        </w:tc>
        <w:tc>
          <w:tcPr>
            <w:tcW w:w="2281" w:type="dxa"/>
            <w:shd w:val="clear" w:color="auto" w:fill="auto"/>
          </w:tcPr>
          <w:p w:rsidR="00721BC6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721BC6" w:rsidRPr="00055A74" w:rsidTr="003E4BCB">
        <w:tc>
          <w:tcPr>
            <w:tcW w:w="1101" w:type="dxa"/>
            <w:shd w:val="clear" w:color="auto" w:fill="auto"/>
          </w:tcPr>
          <w:p w:rsidR="00721BC6" w:rsidRPr="00055A74" w:rsidRDefault="00721BC6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721BC6" w:rsidRPr="00055A74" w:rsidRDefault="00721BC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чтение за четверть, полугодие</w:t>
            </w:r>
          </w:p>
        </w:tc>
        <w:tc>
          <w:tcPr>
            <w:tcW w:w="2281" w:type="dxa"/>
            <w:shd w:val="clear" w:color="auto" w:fill="auto"/>
          </w:tcPr>
          <w:p w:rsidR="00721BC6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721BC6" w:rsidRPr="00055A74" w:rsidTr="003E4BCB">
        <w:tc>
          <w:tcPr>
            <w:tcW w:w="1101" w:type="dxa"/>
            <w:shd w:val="clear" w:color="auto" w:fill="auto"/>
          </w:tcPr>
          <w:p w:rsidR="00721BC6" w:rsidRPr="00055A74" w:rsidRDefault="00721BC6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721BC6" w:rsidRPr="00055A74" w:rsidRDefault="00721BC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Итоговая контрольная работа – </w:t>
            </w:r>
            <w:proofErr w:type="spellStart"/>
            <w:r w:rsidRPr="00055A74">
              <w:rPr>
                <w:sz w:val="24"/>
                <w:szCs w:val="24"/>
              </w:rPr>
              <w:t>аудирование</w:t>
            </w:r>
            <w:proofErr w:type="spellEnd"/>
            <w:r w:rsidRPr="00055A74">
              <w:rPr>
                <w:sz w:val="24"/>
                <w:szCs w:val="24"/>
              </w:rPr>
              <w:t xml:space="preserve"> за четверть, полугодие</w:t>
            </w:r>
          </w:p>
        </w:tc>
        <w:tc>
          <w:tcPr>
            <w:tcW w:w="2281" w:type="dxa"/>
            <w:shd w:val="clear" w:color="auto" w:fill="auto"/>
          </w:tcPr>
          <w:p w:rsidR="00721BC6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721BC6" w:rsidRPr="00055A74" w:rsidTr="003E4BCB">
        <w:tc>
          <w:tcPr>
            <w:tcW w:w="1101" w:type="dxa"/>
            <w:shd w:val="clear" w:color="auto" w:fill="auto"/>
          </w:tcPr>
          <w:p w:rsidR="00721BC6" w:rsidRPr="00055A74" w:rsidRDefault="00721BC6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721BC6" w:rsidRPr="00055A74" w:rsidRDefault="00721BC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говорение за четверть, полугодие</w:t>
            </w:r>
          </w:p>
        </w:tc>
        <w:tc>
          <w:tcPr>
            <w:tcW w:w="2281" w:type="dxa"/>
            <w:shd w:val="clear" w:color="auto" w:fill="auto"/>
          </w:tcPr>
          <w:p w:rsidR="00721BC6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6F4BD6" w:rsidRPr="00055A74" w:rsidTr="003E4BCB">
        <w:tc>
          <w:tcPr>
            <w:tcW w:w="1101" w:type="dxa"/>
            <w:shd w:val="clear" w:color="auto" w:fill="auto"/>
          </w:tcPr>
          <w:p w:rsidR="006F4BD6" w:rsidRPr="00055A74" w:rsidRDefault="006F4BD6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6F4BD6" w:rsidRPr="00055A74" w:rsidRDefault="006F4BD6" w:rsidP="00DF7A2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Входная контрольная работа – письмо </w:t>
            </w:r>
          </w:p>
        </w:tc>
        <w:tc>
          <w:tcPr>
            <w:tcW w:w="2281" w:type="dxa"/>
            <w:shd w:val="clear" w:color="auto" w:fill="auto"/>
          </w:tcPr>
          <w:p w:rsidR="006F4BD6" w:rsidRPr="00055A74" w:rsidRDefault="006F4BD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6F4BD6" w:rsidRPr="00055A74" w:rsidTr="003E4BCB">
        <w:tc>
          <w:tcPr>
            <w:tcW w:w="1101" w:type="dxa"/>
            <w:shd w:val="clear" w:color="auto" w:fill="auto"/>
          </w:tcPr>
          <w:p w:rsidR="006F4BD6" w:rsidRPr="00055A74" w:rsidRDefault="006F4BD6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6F4BD6" w:rsidRPr="00055A74" w:rsidRDefault="006F4BD6" w:rsidP="00DF7A2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Входная  контрольная работа – чтение </w:t>
            </w:r>
          </w:p>
        </w:tc>
        <w:tc>
          <w:tcPr>
            <w:tcW w:w="2281" w:type="dxa"/>
            <w:shd w:val="clear" w:color="auto" w:fill="auto"/>
          </w:tcPr>
          <w:p w:rsidR="006F4BD6" w:rsidRPr="00055A74" w:rsidRDefault="006F4BD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6F4BD6" w:rsidRPr="00055A74" w:rsidTr="003E4BCB">
        <w:tc>
          <w:tcPr>
            <w:tcW w:w="1101" w:type="dxa"/>
            <w:shd w:val="clear" w:color="auto" w:fill="auto"/>
          </w:tcPr>
          <w:p w:rsidR="006F4BD6" w:rsidRPr="00055A74" w:rsidRDefault="006F4BD6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6F4BD6" w:rsidRPr="00055A74" w:rsidRDefault="006F4BD6" w:rsidP="00DF7A2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Входная контрольная работа – </w:t>
            </w:r>
            <w:proofErr w:type="spellStart"/>
            <w:r w:rsidR="005519C8" w:rsidRPr="00055A74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6F4BD6" w:rsidRPr="00055A74" w:rsidRDefault="006F4BD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6F4BD6" w:rsidRPr="00055A74" w:rsidTr="003E4BCB">
        <w:tc>
          <w:tcPr>
            <w:tcW w:w="1101" w:type="dxa"/>
            <w:shd w:val="clear" w:color="auto" w:fill="auto"/>
          </w:tcPr>
          <w:p w:rsidR="006F4BD6" w:rsidRPr="00055A74" w:rsidRDefault="006F4BD6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6F4BD6" w:rsidRPr="00055A74" w:rsidRDefault="006F4BD6" w:rsidP="00DF7A2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Входная контрольная работа – говорение </w:t>
            </w:r>
          </w:p>
        </w:tc>
        <w:tc>
          <w:tcPr>
            <w:tcW w:w="2281" w:type="dxa"/>
            <w:shd w:val="clear" w:color="auto" w:fill="auto"/>
          </w:tcPr>
          <w:p w:rsidR="006F4BD6" w:rsidRPr="00055A74" w:rsidRDefault="009E0C1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245BC8" w:rsidRPr="00055A74" w:rsidTr="003E4BCB">
        <w:tc>
          <w:tcPr>
            <w:tcW w:w="1101" w:type="dxa"/>
            <w:shd w:val="clear" w:color="auto" w:fill="auto"/>
          </w:tcPr>
          <w:p w:rsidR="00245BC8" w:rsidRPr="00055A74" w:rsidRDefault="00245BC8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245BC8" w:rsidRPr="00055A74" w:rsidRDefault="00245BC8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Тематический контрольный диктант, контрольная работа, контрольное тестирование, зачет</w:t>
            </w:r>
          </w:p>
        </w:tc>
        <w:tc>
          <w:tcPr>
            <w:tcW w:w="2281" w:type="dxa"/>
            <w:shd w:val="clear" w:color="auto" w:fill="auto"/>
          </w:tcPr>
          <w:p w:rsidR="00245BC8" w:rsidRPr="00055A74" w:rsidRDefault="00245BC8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Диагностическая работа, мониторинг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</w:t>
            </w:r>
            <w:r w:rsidR="00452FF2" w:rsidRPr="00055A74">
              <w:rPr>
                <w:sz w:val="24"/>
                <w:szCs w:val="24"/>
              </w:rPr>
              <w:t>роверочная работа (тест</w:t>
            </w:r>
            <w:r w:rsidR="00AD733A" w:rsidRPr="00055A74">
              <w:rPr>
                <w:sz w:val="24"/>
                <w:szCs w:val="24"/>
              </w:rPr>
              <w:t>, диктант</w:t>
            </w:r>
            <w:r w:rsidRPr="00055A74">
              <w:rPr>
                <w:sz w:val="24"/>
                <w:szCs w:val="24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Проект (творческая работа)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Домашняя работа (письменная)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Рабочая тетрадь (конспект, ведение тетради)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3E4BCB">
            <w:pPr>
              <w:pStyle w:val="a3"/>
              <w:numPr>
                <w:ilvl w:val="0"/>
                <w:numId w:val="8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</w:tbl>
    <w:p w:rsidR="0079595D" w:rsidRPr="00055A74" w:rsidRDefault="0079595D" w:rsidP="009470BA">
      <w:pPr>
        <w:shd w:val="clear" w:color="auto" w:fill="FFFFFF"/>
        <w:ind w:firstLine="567"/>
        <w:rPr>
          <w:b/>
          <w:bCs/>
          <w:sz w:val="28"/>
          <w:szCs w:val="28"/>
          <w:u w:val="single"/>
        </w:rPr>
      </w:pPr>
    </w:p>
    <w:p w:rsidR="00C57009" w:rsidRPr="00055A74" w:rsidRDefault="00C57009" w:rsidP="009470BA">
      <w:pPr>
        <w:shd w:val="clear" w:color="auto" w:fill="FFFFFF"/>
        <w:ind w:firstLine="567"/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2281"/>
      </w:tblGrid>
      <w:tr w:rsidR="009470BA" w:rsidRPr="00055A74" w:rsidTr="00451F70">
        <w:tc>
          <w:tcPr>
            <w:tcW w:w="9052" w:type="dxa"/>
            <w:gridSpan w:val="3"/>
            <w:shd w:val="clear" w:color="auto" w:fill="auto"/>
          </w:tcPr>
          <w:p w:rsidR="009470BA" w:rsidRPr="00055A74" w:rsidRDefault="004E7858" w:rsidP="00451F70">
            <w:pPr>
              <w:spacing w:line="302" w:lineRule="atLeast"/>
              <w:jc w:val="center"/>
              <w:rPr>
                <w:b/>
                <w:sz w:val="24"/>
                <w:szCs w:val="24"/>
              </w:rPr>
            </w:pPr>
            <w:r w:rsidRPr="00055A74">
              <w:rPr>
                <w:b/>
                <w:sz w:val="24"/>
                <w:szCs w:val="24"/>
              </w:rPr>
              <w:t>История, география, биология, химия</w:t>
            </w:r>
            <w:r w:rsidR="00821A68" w:rsidRPr="00055A74">
              <w:rPr>
                <w:b/>
                <w:sz w:val="24"/>
                <w:szCs w:val="24"/>
              </w:rPr>
              <w:t>, физика</w:t>
            </w:r>
          </w:p>
        </w:tc>
      </w:tr>
      <w:tr w:rsidR="009470BA" w:rsidRPr="00055A74" w:rsidTr="00451F70">
        <w:tc>
          <w:tcPr>
            <w:tcW w:w="1101" w:type="dxa"/>
            <w:shd w:val="clear" w:color="auto" w:fill="auto"/>
          </w:tcPr>
          <w:p w:rsidR="009470BA" w:rsidRPr="00055A74" w:rsidRDefault="009470BA" w:rsidP="00451F70">
            <w:pPr>
              <w:spacing w:line="302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0BA" w:rsidRPr="00055A74" w:rsidRDefault="009470BA" w:rsidP="00451F70">
            <w:pPr>
              <w:spacing w:line="302" w:lineRule="atLeast"/>
              <w:ind w:left="-108" w:hanging="851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Вид работы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470BA" w:rsidRPr="00055A74" w:rsidRDefault="009470BA" w:rsidP="00451F70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Вес отметки</w:t>
            </w:r>
          </w:p>
          <w:p w:rsidR="009470BA" w:rsidRPr="00055A74" w:rsidRDefault="009470BA" w:rsidP="00451F70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(коэффициент К)</w:t>
            </w:r>
          </w:p>
        </w:tc>
      </w:tr>
      <w:tr w:rsidR="00B97543" w:rsidRPr="00055A74" w:rsidTr="003E4BCB">
        <w:tc>
          <w:tcPr>
            <w:tcW w:w="1101" w:type="dxa"/>
            <w:shd w:val="clear" w:color="auto" w:fill="auto"/>
          </w:tcPr>
          <w:p w:rsidR="00B97543" w:rsidRPr="00055A74" w:rsidRDefault="00B97543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год </w:t>
            </w:r>
          </w:p>
        </w:tc>
        <w:tc>
          <w:tcPr>
            <w:tcW w:w="2281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B97543" w:rsidRPr="00055A74" w:rsidTr="003E4BCB">
        <w:tc>
          <w:tcPr>
            <w:tcW w:w="1101" w:type="dxa"/>
            <w:shd w:val="clear" w:color="auto" w:fill="auto"/>
          </w:tcPr>
          <w:p w:rsidR="00B97543" w:rsidRPr="00055A74" w:rsidRDefault="00B97543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четверть, полугодие </w:t>
            </w:r>
          </w:p>
        </w:tc>
        <w:tc>
          <w:tcPr>
            <w:tcW w:w="2281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B97543" w:rsidRPr="00055A74" w:rsidTr="003E4BCB">
        <w:tc>
          <w:tcPr>
            <w:tcW w:w="1101" w:type="dxa"/>
            <w:shd w:val="clear" w:color="auto" w:fill="auto"/>
          </w:tcPr>
          <w:p w:rsidR="00B97543" w:rsidRPr="00055A74" w:rsidRDefault="00B97543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Административный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B97543" w:rsidRPr="00055A74" w:rsidTr="003E4BCB">
        <w:tc>
          <w:tcPr>
            <w:tcW w:w="1101" w:type="dxa"/>
            <w:shd w:val="clear" w:color="auto" w:fill="auto"/>
          </w:tcPr>
          <w:p w:rsidR="00B97543" w:rsidRPr="00055A74" w:rsidRDefault="00B97543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Входной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B97543" w:rsidRPr="00055A74" w:rsidTr="003E4BCB">
        <w:tc>
          <w:tcPr>
            <w:tcW w:w="1101" w:type="dxa"/>
            <w:shd w:val="clear" w:color="auto" w:fill="auto"/>
          </w:tcPr>
          <w:p w:rsidR="00B97543" w:rsidRPr="00055A74" w:rsidRDefault="00B97543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Тематический контрольный диктант, контрольная работа, контрольное тестирование, зачет</w:t>
            </w:r>
          </w:p>
        </w:tc>
        <w:tc>
          <w:tcPr>
            <w:tcW w:w="2281" w:type="dxa"/>
            <w:shd w:val="clear" w:color="auto" w:fill="auto"/>
          </w:tcPr>
          <w:p w:rsidR="00B97543" w:rsidRPr="00055A74" w:rsidRDefault="00B97543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Диагностическая работа, мониторинг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</w:t>
            </w:r>
            <w:r w:rsidR="00AD733A" w:rsidRPr="00055A74">
              <w:rPr>
                <w:sz w:val="24"/>
                <w:szCs w:val="24"/>
              </w:rPr>
              <w:t>роверочная работа (тест, диктант</w:t>
            </w:r>
            <w:r w:rsidRPr="00055A74">
              <w:rPr>
                <w:sz w:val="24"/>
                <w:szCs w:val="24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79595D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Проект (творческая работа)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79595D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79595D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79595D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79595D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79595D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pStyle w:val="a3"/>
              <w:numPr>
                <w:ilvl w:val="0"/>
                <w:numId w:val="15"/>
              </w:numPr>
              <w:spacing w:line="302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Домашняя работа (письменная)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E27C7" w:rsidRPr="00055A74" w:rsidTr="00201C5D">
        <w:trPr>
          <w:trHeight w:val="313"/>
        </w:trPr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lastRenderedPageBreak/>
              <w:t xml:space="preserve">     13.</w:t>
            </w: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Рабочая тетрадь (конспект, ведение тетради)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1C692F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Cs w:val="24"/>
              </w:rPr>
              <w:t xml:space="preserve">      </w:t>
            </w:r>
            <w:r w:rsidRPr="00055A74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</w:tbl>
    <w:p w:rsidR="009470BA" w:rsidRPr="00055A74" w:rsidRDefault="00451F70" w:rsidP="009470BA">
      <w:pPr>
        <w:shd w:val="clear" w:color="auto" w:fill="FFFFFF"/>
        <w:ind w:firstLine="567"/>
        <w:rPr>
          <w:b/>
          <w:bCs/>
          <w:sz w:val="28"/>
          <w:szCs w:val="28"/>
          <w:u w:val="single"/>
        </w:rPr>
      </w:pPr>
      <w:r w:rsidRPr="00055A74">
        <w:rPr>
          <w:b/>
          <w:bCs/>
          <w:sz w:val="28"/>
          <w:szCs w:val="28"/>
          <w:u w:val="single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2281"/>
      </w:tblGrid>
      <w:tr w:rsidR="009470BA" w:rsidRPr="00055A74" w:rsidTr="003E4BCB">
        <w:tc>
          <w:tcPr>
            <w:tcW w:w="9052" w:type="dxa"/>
            <w:gridSpan w:val="3"/>
            <w:shd w:val="clear" w:color="auto" w:fill="auto"/>
          </w:tcPr>
          <w:p w:rsidR="009470BA" w:rsidRPr="00055A74" w:rsidRDefault="00420767" w:rsidP="003E4BCB">
            <w:pPr>
              <w:spacing w:line="302" w:lineRule="atLeast"/>
              <w:jc w:val="center"/>
              <w:rPr>
                <w:b/>
                <w:sz w:val="24"/>
                <w:szCs w:val="24"/>
              </w:rPr>
            </w:pPr>
            <w:r w:rsidRPr="00055A74">
              <w:rPr>
                <w:b/>
                <w:sz w:val="24"/>
                <w:szCs w:val="24"/>
              </w:rPr>
              <w:t>Изобразительное искусство, музыка, технология</w:t>
            </w:r>
          </w:p>
        </w:tc>
      </w:tr>
      <w:tr w:rsidR="009470BA" w:rsidRPr="00055A74" w:rsidTr="003E4BCB">
        <w:tc>
          <w:tcPr>
            <w:tcW w:w="1101" w:type="dxa"/>
            <w:shd w:val="clear" w:color="auto" w:fill="auto"/>
          </w:tcPr>
          <w:p w:rsidR="009470BA" w:rsidRPr="00055A74" w:rsidRDefault="009470BA" w:rsidP="003E4BCB">
            <w:pPr>
              <w:spacing w:line="302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ind w:left="-108" w:hanging="851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Вид работы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Вес отметки</w:t>
            </w:r>
          </w:p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(коэффициент К)</w:t>
            </w:r>
          </w:p>
        </w:tc>
      </w:tr>
      <w:tr w:rsidR="00E21D91" w:rsidRPr="00055A74" w:rsidTr="003E4BCB">
        <w:tc>
          <w:tcPr>
            <w:tcW w:w="1101" w:type="dxa"/>
            <w:shd w:val="clear" w:color="auto" w:fill="auto"/>
          </w:tcPr>
          <w:p w:rsidR="00E21D91" w:rsidRPr="00055A74" w:rsidRDefault="00E21D91" w:rsidP="009470BA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год </w:t>
            </w:r>
          </w:p>
        </w:tc>
        <w:tc>
          <w:tcPr>
            <w:tcW w:w="2281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E21D91" w:rsidRPr="00055A74" w:rsidTr="003E4BCB">
        <w:tc>
          <w:tcPr>
            <w:tcW w:w="1101" w:type="dxa"/>
            <w:shd w:val="clear" w:color="auto" w:fill="auto"/>
          </w:tcPr>
          <w:p w:rsidR="00E21D91" w:rsidRPr="00055A74" w:rsidRDefault="00E21D91" w:rsidP="009470BA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четверть, полугодие </w:t>
            </w:r>
          </w:p>
        </w:tc>
        <w:tc>
          <w:tcPr>
            <w:tcW w:w="2281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E21D91" w:rsidRPr="00055A74" w:rsidTr="003E4BCB">
        <w:tc>
          <w:tcPr>
            <w:tcW w:w="1101" w:type="dxa"/>
            <w:shd w:val="clear" w:color="auto" w:fill="auto"/>
          </w:tcPr>
          <w:p w:rsidR="00E21D91" w:rsidRPr="00055A74" w:rsidRDefault="00E21D91" w:rsidP="009470BA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Административный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E21D91" w:rsidRPr="00055A74" w:rsidTr="003E4BCB">
        <w:tc>
          <w:tcPr>
            <w:tcW w:w="1101" w:type="dxa"/>
            <w:shd w:val="clear" w:color="auto" w:fill="auto"/>
          </w:tcPr>
          <w:p w:rsidR="00E21D91" w:rsidRPr="00055A74" w:rsidRDefault="00E21D91" w:rsidP="009470BA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Входной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E21D91" w:rsidRPr="00055A74" w:rsidTr="003E4BCB">
        <w:tc>
          <w:tcPr>
            <w:tcW w:w="1101" w:type="dxa"/>
            <w:shd w:val="clear" w:color="auto" w:fill="auto"/>
          </w:tcPr>
          <w:p w:rsidR="00E21D91" w:rsidRPr="00055A74" w:rsidRDefault="00E21D91" w:rsidP="009470BA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Тематический контрольный диктант, контрольная работа, контрольное тестирование, зачет</w:t>
            </w:r>
          </w:p>
        </w:tc>
        <w:tc>
          <w:tcPr>
            <w:tcW w:w="2281" w:type="dxa"/>
            <w:shd w:val="clear" w:color="auto" w:fill="auto"/>
          </w:tcPr>
          <w:p w:rsidR="00E21D91" w:rsidRPr="00055A74" w:rsidRDefault="00E21D91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5E27C7" w:rsidRPr="00055A74" w:rsidTr="003E4BCB">
        <w:tc>
          <w:tcPr>
            <w:tcW w:w="1101" w:type="dxa"/>
            <w:shd w:val="clear" w:color="auto" w:fill="auto"/>
          </w:tcPr>
          <w:p w:rsidR="005E27C7" w:rsidRPr="00055A74" w:rsidRDefault="005E27C7" w:rsidP="009470BA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Диагностическая работа, мониторинг</w:t>
            </w:r>
          </w:p>
        </w:tc>
        <w:tc>
          <w:tcPr>
            <w:tcW w:w="2281" w:type="dxa"/>
            <w:shd w:val="clear" w:color="auto" w:fill="auto"/>
          </w:tcPr>
          <w:p w:rsidR="005E27C7" w:rsidRPr="00055A74" w:rsidRDefault="005E27C7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F61573" w:rsidRPr="00055A74" w:rsidTr="003E4BCB">
        <w:tc>
          <w:tcPr>
            <w:tcW w:w="1101" w:type="dxa"/>
            <w:shd w:val="clear" w:color="auto" w:fill="auto"/>
          </w:tcPr>
          <w:p w:rsidR="00F61573" w:rsidRPr="00055A74" w:rsidRDefault="00F61573" w:rsidP="00F61573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81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F61573" w:rsidRPr="00055A74" w:rsidTr="003E4BCB">
        <w:tc>
          <w:tcPr>
            <w:tcW w:w="1101" w:type="dxa"/>
            <w:shd w:val="clear" w:color="auto" w:fill="auto"/>
          </w:tcPr>
          <w:p w:rsidR="00F61573" w:rsidRPr="00055A74" w:rsidRDefault="00F61573" w:rsidP="00F61573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Проверочная работа (тест, диктант)</w:t>
            </w:r>
          </w:p>
        </w:tc>
        <w:tc>
          <w:tcPr>
            <w:tcW w:w="2281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F61573" w:rsidRPr="00055A74" w:rsidTr="003E4BCB">
        <w:tc>
          <w:tcPr>
            <w:tcW w:w="1101" w:type="dxa"/>
            <w:shd w:val="clear" w:color="auto" w:fill="auto"/>
          </w:tcPr>
          <w:p w:rsidR="00F61573" w:rsidRPr="00055A74" w:rsidRDefault="00F61573" w:rsidP="00F61573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Проект (творческая работа)</w:t>
            </w:r>
          </w:p>
        </w:tc>
        <w:tc>
          <w:tcPr>
            <w:tcW w:w="2281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F61573" w:rsidRPr="00055A74" w:rsidTr="003E4BCB">
        <w:tc>
          <w:tcPr>
            <w:tcW w:w="1101" w:type="dxa"/>
            <w:shd w:val="clear" w:color="auto" w:fill="auto"/>
          </w:tcPr>
          <w:p w:rsidR="00F61573" w:rsidRPr="00055A74" w:rsidRDefault="00F61573" w:rsidP="00F61573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2281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F61573" w:rsidRPr="00055A74" w:rsidTr="003E4BCB">
        <w:tc>
          <w:tcPr>
            <w:tcW w:w="1101" w:type="dxa"/>
            <w:shd w:val="clear" w:color="auto" w:fill="auto"/>
          </w:tcPr>
          <w:p w:rsidR="00F61573" w:rsidRPr="00055A74" w:rsidRDefault="00F61573" w:rsidP="00F61573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Домашняя работа (письменная)</w:t>
            </w:r>
          </w:p>
        </w:tc>
        <w:tc>
          <w:tcPr>
            <w:tcW w:w="2281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F61573" w:rsidRPr="00055A74" w:rsidTr="003E4BCB">
        <w:tc>
          <w:tcPr>
            <w:tcW w:w="1101" w:type="dxa"/>
            <w:shd w:val="clear" w:color="auto" w:fill="auto"/>
          </w:tcPr>
          <w:p w:rsidR="00F61573" w:rsidRPr="00055A74" w:rsidRDefault="00F61573" w:rsidP="00F61573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Рабочая тетрадь (конспект, ведение тетради)</w:t>
            </w:r>
          </w:p>
        </w:tc>
        <w:tc>
          <w:tcPr>
            <w:tcW w:w="2281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F61573" w:rsidRPr="00055A74" w:rsidTr="003E4BCB">
        <w:tc>
          <w:tcPr>
            <w:tcW w:w="1101" w:type="dxa"/>
            <w:shd w:val="clear" w:color="auto" w:fill="auto"/>
          </w:tcPr>
          <w:p w:rsidR="00F61573" w:rsidRPr="00055A74" w:rsidRDefault="00F61573" w:rsidP="00F61573">
            <w:pPr>
              <w:pStyle w:val="a3"/>
              <w:numPr>
                <w:ilvl w:val="0"/>
                <w:numId w:val="7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2281" w:type="dxa"/>
            <w:shd w:val="clear" w:color="auto" w:fill="auto"/>
          </w:tcPr>
          <w:p w:rsidR="00F61573" w:rsidRPr="00055A74" w:rsidRDefault="00F61573" w:rsidP="00F61573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</w:tbl>
    <w:p w:rsidR="009470BA" w:rsidRPr="00055A74" w:rsidRDefault="009470BA" w:rsidP="009470BA">
      <w:pPr>
        <w:shd w:val="clear" w:color="auto" w:fill="FFFFFF"/>
        <w:ind w:firstLine="567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2281"/>
      </w:tblGrid>
      <w:tr w:rsidR="00EA2959" w:rsidRPr="00055A74" w:rsidTr="003E4BCB">
        <w:tc>
          <w:tcPr>
            <w:tcW w:w="9052" w:type="dxa"/>
            <w:gridSpan w:val="3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jc w:val="center"/>
              <w:rPr>
                <w:b/>
                <w:sz w:val="24"/>
                <w:szCs w:val="24"/>
              </w:rPr>
            </w:pPr>
            <w:r w:rsidRPr="00055A74">
              <w:rPr>
                <w:b/>
                <w:sz w:val="24"/>
                <w:szCs w:val="24"/>
              </w:rPr>
              <w:t>Физическая культура, ОБЖ</w:t>
            </w:r>
          </w:p>
        </w:tc>
      </w:tr>
      <w:tr w:rsidR="00EA2959" w:rsidRPr="00055A74" w:rsidTr="003E4BCB">
        <w:tc>
          <w:tcPr>
            <w:tcW w:w="1101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A2959" w:rsidRPr="00055A74" w:rsidRDefault="00EA2959" w:rsidP="003E4BCB">
            <w:pPr>
              <w:spacing w:line="302" w:lineRule="atLeast"/>
              <w:ind w:left="-108" w:hanging="851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Вид работы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EA2959" w:rsidRPr="00055A74" w:rsidRDefault="00EA295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Вес отметки</w:t>
            </w:r>
          </w:p>
          <w:p w:rsidR="00EA2959" w:rsidRPr="00055A74" w:rsidRDefault="00EA295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(коэффициент К)</w:t>
            </w:r>
          </w:p>
        </w:tc>
      </w:tr>
      <w:tr w:rsidR="00EA2959" w:rsidRPr="00055A74" w:rsidTr="003E4BCB">
        <w:tc>
          <w:tcPr>
            <w:tcW w:w="1101" w:type="dxa"/>
            <w:shd w:val="clear" w:color="auto" w:fill="auto"/>
          </w:tcPr>
          <w:p w:rsidR="00EA2959" w:rsidRPr="00055A74" w:rsidRDefault="00EA2959" w:rsidP="00EA2959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год </w:t>
            </w:r>
          </w:p>
        </w:tc>
        <w:tc>
          <w:tcPr>
            <w:tcW w:w="2281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EA2959" w:rsidRPr="00055A74" w:rsidTr="003E4BCB">
        <w:tc>
          <w:tcPr>
            <w:tcW w:w="1101" w:type="dxa"/>
            <w:shd w:val="clear" w:color="auto" w:fill="auto"/>
          </w:tcPr>
          <w:p w:rsidR="00EA2959" w:rsidRPr="00055A74" w:rsidRDefault="00EA2959" w:rsidP="00EA2959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четверть, полугодие </w:t>
            </w:r>
          </w:p>
        </w:tc>
        <w:tc>
          <w:tcPr>
            <w:tcW w:w="2281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EA2959" w:rsidRPr="00055A74" w:rsidTr="003E4BCB">
        <w:tc>
          <w:tcPr>
            <w:tcW w:w="1101" w:type="dxa"/>
            <w:shd w:val="clear" w:color="auto" w:fill="auto"/>
          </w:tcPr>
          <w:p w:rsidR="00EA2959" w:rsidRPr="00055A74" w:rsidRDefault="00EA2959" w:rsidP="00EA2959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Административный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EA2959" w:rsidRPr="00055A74" w:rsidTr="003E4BCB">
        <w:tc>
          <w:tcPr>
            <w:tcW w:w="1101" w:type="dxa"/>
            <w:shd w:val="clear" w:color="auto" w:fill="auto"/>
          </w:tcPr>
          <w:p w:rsidR="00EA2959" w:rsidRPr="00055A74" w:rsidRDefault="00EA2959" w:rsidP="00EA2959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Входной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EA2959" w:rsidRPr="00055A74" w:rsidTr="003E4BCB">
        <w:tc>
          <w:tcPr>
            <w:tcW w:w="1101" w:type="dxa"/>
            <w:shd w:val="clear" w:color="auto" w:fill="auto"/>
          </w:tcPr>
          <w:p w:rsidR="00EA2959" w:rsidRPr="00055A74" w:rsidRDefault="00EA2959" w:rsidP="00EA2959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Тематический контрольный диктант, контрольная работа, контрольное тестирование, зачет</w:t>
            </w:r>
          </w:p>
        </w:tc>
        <w:tc>
          <w:tcPr>
            <w:tcW w:w="2281" w:type="dxa"/>
            <w:shd w:val="clear" w:color="auto" w:fill="auto"/>
          </w:tcPr>
          <w:p w:rsidR="00EA2959" w:rsidRPr="00055A74" w:rsidRDefault="00EA295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756AD8" w:rsidRPr="00055A74" w:rsidTr="003E4BCB">
        <w:tc>
          <w:tcPr>
            <w:tcW w:w="1101" w:type="dxa"/>
            <w:shd w:val="clear" w:color="auto" w:fill="auto"/>
          </w:tcPr>
          <w:p w:rsidR="00756AD8" w:rsidRPr="00055A74" w:rsidRDefault="00756AD8" w:rsidP="00EA2959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756AD8" w:rsidRPr="00055A74" w:rsidRDefault="00756AD8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Диагностическая работа, мониторинг</w:t>
            </w:r>
          </w:p>
        </w:tc>
        <w:tc>
          <w:tcPr>
            <w:tcW w:w="2281" w:type="dxa"/>
            <w:shd w:val="clear" w:color="auto" w:fill="auto"/>
          </w:tcPr>
          <w:p w:rsidR="00756AD8" w:rsidRPr="00055A74" w:rsidRDefault="00756AD8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756AD8" w:rsidRPr="00055A74" w:rsidTr="003E4BCB">
        <w:tc>
          <w:tcPr>
            <w:tcW w:w="1101" w:type="dxa"/>
            <w:shd w:val="clear" w:color="auto" w:fill="auto"/>
          </w:tcPr>
          <w:p w:rsidR="00756AD8" w:rsidRPr="00055A74" w:rsidRDefault="00756AD8" w:rsidP="00EA2959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756AD8" w:rsidRPr="00055A74" w:rsidRDefault="00096AA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Контрольная сдача нормативов</w:t>
            </w:r>
          </w:p>
        </w:tc>
        <w:tc>
          <w:tcPr>
            <w:tcW w:w="2281" w:type="dxa"/>
            <w:shd w:val="clear" w:color="auto" w:fill="auto"/>
          </w:tcPr>
          <w:p w:rsidR="00756AD8" w:rsidRPr="00055A74" w:rsidRDefault="00096AA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A42694" w:rsidRPr="00055A74" w:rsidTr="003E4BCB">
        <w:tc>
          <w:tcPr>
            <w:tcW w:w="1101" w:type="dxa"/>
            <w:shd w:val="clear" w:color="auto" w:fill="auto"/>
          </w:tcPr>
          <w:p w:rsidR="00A42694" w:rsidRPr="00055A74" w:rsidRDefault="00A42694" w:rsidP="00A42694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81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A42694" w:rsidRPr="00055A74" w:rsidTr="003E4BCB">
        <w:tc>
          <w:tcPr>
            <w:tcW w:w="1101" w:type="dxa"/>
            <w:shd w:val="clear" w:color="auto" w:fill="auto"/>
          </w:tcPr>
          <w:p w:rsidR="00A42694" w:rsidRPr="00055A74" w:rsidRDefault="00A42694" w:rsidP="00A42694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Проверочная работа (тест, диктант)</w:t>
            </w:r>
          </w:p>
        </w:tc>
        <w:tc>
          <w:tcPr>
            <w:tcW w:w="2281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0E17DA" w:rsidRPr="00055A74" w:rsidTr="003E4BCB">
        <w:tc>
          <w:tcPr>
            <w:tcW w:w="1101" w:type="dxa"/>
            <w:shd w:val="clear" w:color="auto" w:fill="auto"/>
          </w:tcPr>
          <w:p w:rsidR="000E17DA" w:rsidRPr="00055A74" w:rsidRDefault="000E17DA" w:rsidP="00A42694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0E17DA" w:rsidRPr="00055A74" w:rsidRDefault="000E17DA" w:rsidP="00A42694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81" w:type="dxa"/>
            <w:shd w:val="clear" w:color="auto" w:fill="auto"/>
          </w:tcPr>
          <w:p w:rsidR="000E17DA" w:rsidRPr="00055A74" w:rsidRDefault="000E17DA" w:rsidP="00A42694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A42694" w:rsidRPr="00055A74" w:rsidTr="003E4BCB">
        <w:tc>
          <w:tcPr>
            <w:tcW w:w="1101" w:type="dxa"/>
            <w:shd w:val="clear" w:color="auto" w:fill="auto"/>
          </w:tcPr>
          <w:p w:rsidR="00A42694" w:rsidRPr="00055A74" w:rsidRDefault="00A42694" w:rsidP="00A42694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2281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A42694" w:rsidRPr="00055A74" w:rsidTr="003E4BCB">
        <w:tc>
          <w:tcPr>
            <w:tcW w:w="1101" w:type="dxa"/>
            <w:shd w:val="clear" w:color="auto" w:fill="auto"/>
          </w:tcPr>
          <w:p w:rsidR="00A42694" w:rsidRPr="00055A74" w:rsidRDefault="00A42694" w:rsidP="00A42694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Домашняя работа (письменная)</w:t>
            </w:r>
          </w:p>
        </w:tc>
        <w:tc>
          <w:tcPr>
            <w:tcW w:w="2281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A42694" w:rsidRPr="00055A74" w:rsidTr="003E4BCB">
        <w:tc>
          <w:tcPr>
            <w:tcW w:w="1101" w:type="dxa"/>
            <w:shd w:val="clear" w:color="auto" w:fill="auto"/>
          </w:tcPr>
          <w:p w:rsidR="00A42694" w:rsidRPr="00055A74" w:rsidRDefault="00A42694" w:rsidP="00A42694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Рабочая тетрадь (конспект, ведение тетради)</w:t>
            </w:r>
          </w:p>
        </w:tc>
        <w:tc>
          <w:tcPr>
            <w:tcW w:w="2281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A42694" w:rsidRPr="00055A74" w:rsidTr="003E4BCB">
        <w:tc>
          <w:tcPr>
            <w:tcW w:w="1101" w:type="dxa"/>
            <w:shd w:val="clear" w:color="auto" w:fill="auto"/>
          </w:tcPr>
          <w:p w:rsidR="00A42694" w:rsidRPr="00055A74" w:rsidRDefault="00A42694" w:rsidP="00A42694">
            <w:pPr>
              <w:pStyle w:val="a3"/>
              <w:numPr>
                <w:ilvl w:val="0"/>
                <w:numId w:val="16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2281" w:type="dxa"/>
            <w:shd w:val="clear" w:color="auto" w:fill="auto"/>
          </w:tcPr>
          <w:p w:rsidR="00A42694" w:rsidRPr="00055A74" w:rsidRDefault="00A42694" w:rsidP="00A42694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</w:tbl>
    <w:p w:rsidR="00A624F0" w:rsidRPr="00055A74" w:rsidRDefault="00A624F0" w:rsidP="003E4BCB">
      <w:pPr>
        <w:shd w:val="clear" w:color="auto" w:fill="FFFFFF"/>
        <w:rPr>
          <w:b/>
          <w:bCs/>
          <w:sz w:val="24"/>
          <w:szCs w:val="24"/>
          <w:u w:val="single"/>
        </w:rPr>
      </w:pPr>
    </w:p>
    <w:p w:rsidR="00CC5504" w:rsidRPr="00055A74" w:rsidRDefault="00CC5504" w:rsidP="00445CCA">
      <w:pPr>
        <w:shd w:val="clear" w:color="auto" w:fill="FFFFFF"/>
        <w:ind w:firstLine="567"/>
        <w:rPr>
          <w:b/>
          <w:bCs/>
          <w:sz w:val="24"/>
          <w:szCs w:val="24"/>
          <w:u w:val="single"/>
        </w:rPr>
      </w:pPr>
      <w:r w:rsidRPr="00055A74">
        <w:rPr>
          <w:b/>
          <w:bCs/>
          <w:sz w:val="24"/>
          <w:szCs w:val="24"/>
        </w:rPr>
        <w:t xml:space="preserve">Сводная таблица  </w:t>
      </w:r>
      <w:r w:rsidR="00445CCA" w:rsidRPr="00055A74">
        <w:rPr>
          <w:b/>
          <w:bCs/>
          <w:sz w:val="24"/>
          <w:szCs w:val="24"/>
        </w:rPr>
        <w:t>коэффициентов в зависимости от вида деятельности</w:t>
      </w:r>
    </w:p>
    <w:p w:rsidR="00CC5504" w:rsidRPr="00055A74" w:rsidRDefault="00CC5504" w:rsidP="009470BA">
      <w:pPr>
        <w:shd w:val="clear" w:color="auto" w:fill="FFFFFF"/>
        <w:ind w:firstLine="567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2281"/>
      </w:tblGrid>
      <w:tr w:rsidR="009470BA" w:rsidRPr="00055A74" w:rsidTr="003E4BCB">
        <w:tc>
          <w:tcPr>
            <w:tcW w:w="9052" w:type="dxa"/>
            <w:gridSpan w:val="3"/>
            <w:shd w:val="clear" w:color="auto" w:fill="auto"/>
          </w:tcPr>
          <w:p w:rsidR="009470BA" w:rsidRPr="00055A74" w:rsidRDefault="009470BA" w:rsidP="003E4BCB">
            <w:pPr>
              <w:spacing w:line="302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9470BA" w:rsidRPr="00055A74" w:rsidTr="003E4BCB">
        <w:tc>
          <w:tcPr>
            <w:tcW w:w="1101" w:type="dxa"/>
            <w:shd w:val="clear" w:color="auto" w:fill="auto"/>
          </w:tcPr>
          <w:p w:rsidR="009470BA" w:rsidRPr="00055A74" w:rsidRDefault="009470BA" w:rsidP="003E4BCB">
            <w:pPr>
              <w:spacing w:line="302" w:lineRule="atLeast"/>
              <w:ind w:left="-108" w:firstLine="108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ind w:left="-108" w:hanging="851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Вид работы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Вес отметки</w:t>
            </w:r>
          </w:p>
          <w:p w:rsidR="009470BA" w:rsidRPr="00055A74" w:rsidRDefault="009470B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(коэффициент К)</w:t>
            </w:r>
          </w:p>
        </w:tc>
      </w:tr>
      <w:tr w:rsidR="00445CCA" w:rsidRPr="00055A74" w:rsidTr="003E4BCB">
        <w:tc>
          <w:tcPr>
            <w:tcW w:w="1101" w:type="dxa"/>
            <w:shd w:val="clear" w:color="auto" w:fill="auto"/>
          </w:tcPr>
          <w:p w:rsidR="00445CCA" w:rsidRPr="00055A74" w:rsidRDefault="00445CCA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445CCA" w:rsidRPr="00055A74" w:rsidRDefault="00445CC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год </w:t>
            </w:r>
          </w:p>
        </w:tc>
        <w:tc>
          <w:tcPr>
            <w:tcW w:w="2281" w:type="dxa"/>
            <w:shd w:val="clear" w:color="auto" w:fill="auto"/>
          </w:tcPr>
          <w:p w:rsidR="00445CCA" w:rsidRPr="00055A74" w:rsidRDefault="00445CC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445CCA" w:rsidRPr="00055A74" w:rsidTr="003E4BCB">
        <w:tc>
          <w:tcPr>
            <w:tcW w:w="1101" w:type="dxa"/>
            <w:shd w:val="clear" w:color="auto" w:fill="auto"/>
          </w:tcPr>
          <w:p w:rsidR="00445CCA" w:rsidRPr="00055A74" w:rsidRDefault="00445CCA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445CCA" w:rsidRPr="00055A74" w:rsidRDefault="00445CC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Итоговый контрольный диктант, контрольная работа, контрольное тестирование за четверть, полугодие </w:t>
            </w:r>
          </w:p>
        </w:tc>
        <w:tc>
          <w:tcPr>
            <w:tcW w:w="2281" w:type="dxa"/>
            <w:shd w:val="clear" w:color="auto" w:fill="auto"/>
          </w:tcPr>
          <w:p w:rsidR="00445CCA" w:rsidRPr="00055A74" w:rsidRDefault="00445CC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445CCA" w:rsidRPr="00055A74" w:rsidTr="003E4BCB">
        <w:tc>
          <w:tcPr>
            <w:tcW w:w="1101" w:type="dxa"/>
            <w:shd w:val="clear" w:color="auto" w:fill="auto"/>
          </w:tcPr>
          <w:p w:rsidR="00445CCA" w:rsidRPr="00055A74" w:rsidRDefault="00445CCA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445CCA" w:rsidRPr="00055A74" w:rsidRDefault="00445CCA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Административный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445CCA" w:rsidRPr="00055A74" w:rsidRDefault="00445CCA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56086E" w:rsidRPr="00055A74" w:rsidTr="003E4BCB">
        <w:tc>
          <w:tcPr>
            <w:tcW w:w="1101" w:type="dxa"/>
            <w:shd w:val="clear" w:color="auto" w:fill="auto"/>
          </w:tcPr>
          <w:p w:rsidR="0056086E" w:rsidRPr="00055A74" w:rsidRDefault="0056086E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письмо за год</w:t>
            </w:r>
          </w:p>
        </w:tc>
        <w:tc>
          <w:tcPr>
            <w:tcW w:w="2281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56086E" w:rsidRPr="00055A74" w:rsidTr="003E4BCB">
        <w:tc>
          <w:tcPr>
            <w:tcW w:w="1101" w:type="dxa"/>
            <w:shd w:val="clear" w:color="auto" w:fill="auto"/>
          </w:tcPr>
          <w:p w:rsidR="0056086E" w:rsidRPr="00055A74" w:rsidRDefault="0056086E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чтение за год</w:t>
            </w:r>
          </w:p>
        </w:tc>
        <w:tc>
          <w:tcPr>
            <w:tcW w:w="2281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56086E" w:rsidRPr="00055A74" w:rsidTr="003E4BCB">
        <w:tc>
          <w:tcPr>
            <w:tcW w:w="1101" w:type="dxa"/>
            <w:shd w:val="clear" w:color="auto" w:fill="auto"/>
          </w:tcPr>
          <w:p w:rsidR="0056086E" w:rsidRPr="00055A74" w:rsidRDefault="0056086E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Итоговая контрольная работа – </w:t>
            </w:r>
            <w:proofErr w:type="spellStart"/>
            <w:r w:rsidRPr="00055A74">
              <w:rPr>
                <w:sz w:val="24"/>
                <w:szCs w:val="24"/>
              </w:rPr>
              <w:t>аудирование</w:t>
            </w:r>
            <w:proofErr w:type="spellEnd"/>
            <w:r w:rsidRPr="00055A74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2281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56086E" w:rsidRPr="00055A74" w:rsidTr="003E4BCB">
        <w:tc>
          <w:tcPr>
            <w:tcW w:w="1101" w:type="dxa"/>
            <w:shd w:val="clear" w:color="auto" w:fill="auto"/>
          </w:tcPr>
          <w:p w:rsidR="0056086E" w:rsidRPr="00055A74" w:rsidRDefault="0056086E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Итоговая контрольная работа – говорение за год </w:t>
            </w:r>
          </w:p>
        </w:tc>
        <w:tc>
          <w:tcPr>
            <w:tcW w:w="2281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56086E" w:rsidRPr="00055A74" w:rsidTr="003E4BCB">
        <w:tc>
          <w:tcPr>
            <w:tcW w:w="1101" w:type="dxa"/>
            <w:shd w:val="clear" w:color="auto" w:fill="auto"/>
          </w:tcPr>
          <w:p w:rsidR="0056086E" w:rsidRPr="00055A74" w:rsidRDefault="0056086E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письмо за четверть, полугодие</w:t>
            </w:r>
          </w:p>
        </w:tc>
        <w:tc>
          <w:tcPr>
            <w:tcW w:w="2281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56086E" w:rsidRPr="00055A74" w:rsidTr="003E4BCB">
        <w:tc>
          <w:tcPr>
            <w:tcW w:w="1101" w:type="dxa"/>
            <w:shd w:val="clear" w:color="auto" w:fill="auto"/>
          </w:tcPr>
          <w:p w:rsidR="0056086E" w:rsidRPr="00055A74" w:rsidRDefault="0056086E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чтение за четверть, полугодие</w:t>
            </w:r>
          </w:p>
        </w:tc>
        <w:tc>
          <w:tcPr>
            <w:tcW w:w="2281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56086E" w:rsidRPr="00055A74" w:rsidTr="003E4BCB">
        <w:tc>
          <w:tcPr>
            <w:tcW w:w="1101" w:type="dxa"/>
            <w:shd w:val="clear" w:color="auto" w:fill="auto"/>
          </w:tcPr>
          <w:p w:rsidR="0056086E" w:rsidRPr="00055A74" w:rsidRDefault="0056086E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Итоговая контрольная работа – </w:t>
            </w:r>
            <w:proofErr w:type="spellStart"/>
            <w:r w:rsidRPr="00055A74">
              <w:rPr>
                <w:sz w:val="24"/>
                <w:szCs w:val="24"/>
              </w:rPr>
              <w:t>аудирование</w:t>
            </w:r>
            <w:proofErr w:type="spellEnd"/>
            <w:r w:rsidRPr="00055A74">
              <w:rPr>
                <w:sz w:val="24"/>
                <w:szCs w:val="24"/>
              </w:rPr>
              <w:t xml:space="preserve"> за четверть, полугодие</w:t>
            </w:r>
          </w:p>
        </w:tc>
        <w:tc>
          <w:tcPr>
            <w:tcW w:w="2281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56086E" w:rsidRPr="00055A74" w:rsidTr="003E4BCB">
        <w:tc>
          <w:tcPr>
            <w:tcW w:w="1101" w:type="dxa"/>
            <w:shd w:val="clear" w:color="auto" w:fill="auto"/>
          </w:tcPr>
          <w:p w:rsidR="0056086E" w:rsidRPr="00055A74" w:rsidRDefault="0056086E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Итоговая контрольная работа – говорение за четверть, полугодие</w:t>
            </w:r>
          </w:p>
        </w:tc>
        <w:tc>
          <w:tcPr>
            <w:tcW w:w="2281" w:type="dxa"/>
            <w:shd w:val="clear" w:color="auto" w:fill="auto"/>
          </w:tcPr>
          <w:p w:rsidR="0056086E" w:rsidRPr="00055A74" w:rsidRDefault="0056086E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4</w:t>
            </w:r>
          </w:p>
        </w:tc>
      </w:tr>
      <w:tr w:rsidR="00884CB5" w:rsidRPr="00055A74" w:rsidTr="003E4BCB">
        <w:tc>
          <w:tcPr>
            <w:tcW w:w="1101" w:type="dxa"/>
            <w:shd w:val="clear" w:color="auto" w:fill="auto"/>
          </w:tcPr>
          <w:p w:rsidR="00884CB5" w:rsidRPr="00055A74" w:rsidRDefault="00884CB5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Входная контрольная работа – письмо </w:t>
            </w:r>
          </w:p>
        </w:tc>
        <w:tc>
          <w:tcPr>
            <w:tcW w:w="2281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884CB5" w:rsidRPr="00055A74" w:rsidTr="003E4BCB">
        <w:tc>
          <w:tcPr>
            <w:tcW w:w="1101" w:type="dxa"/>
            <w:shd w:val="clear" w:color="auto" w:fill="auto"/>
          </w:tcPr>
          <w:p w:rsidR="00884CB5" w:rsidRPr="00055A74" w:rsidRDefault="00884CB5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Входная  контрольная работа – чтение </w:t>
            </w:r>
          </w:p>
        </w:tc>
        <w:tc>
          <w:tcPr>
            <w:tcW w:w="2281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884CB5" w:rsidRPr="00055A74" w:rsidTr="003E4BCB">
        <w:tc>
          <w:tcPr>
            <w:tcW w:w="1101" w:type="dxa"/>
            <w:shd w:val="clear" w:color="auto" w:fill="auto"/>
          </w:tcPr>
          <w:p w:rsidR="00884CB5" w:rsidRPr="00055A74" w:rsidRDefault="00884CB5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Входная контрольная работа – </w:t>
            </w:r>
            <w:proofErr w:type="spellStart"/>
            <w:r w:rsidRPr="00055A74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884CB5" w:rsidRPr="00055A74" w:rsidTr="003E4BCB">
        <w:tc>
          <w:tcPr>
            <w:tcW w:w="1101" w:type="dxa"/>
            <w:shd w:val="clear" w:color="auto" w:fill="auto"/>
          </w:tcPr>
          <w:p w:rsidR="00884CB5" w:rsidRPr="00055A74" w:rsidRDefault="00884CB5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Входная контрольная работа – говорение </w:t>
            </w:r>
          </w:p>
        </w:tc>
        <w:tc>
          <w:tcPr>
            <w:tcW w:w="2281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884CB5" w:rsidRPr="00055A74" w:rsidTr="003E4BCB">
        <w:tc>
          <w:tcPr>
            <w:tcW w:w="1101" w:type="dxa"/>
            <w:shd w:val="clear" w:color="auto" w:fill="auto"/>
          </w:tcPr>
          <w:p w:rsidR="00884CB5" w:rsidRPr="00055A74" w:rsidRDefault="00884CB5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Входной контрольный диктант, контрольная работа,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884CB5" w:rsidRPr="00055A74" w:rsidTr="003E4BCB">
        <w:tc>
          <w:tcPr>
            <w:tcW w:w="1101" w:type="dxa"/>
            <w:shd w:val="clear" w:color="auto" w:fill="auto"/>
          </w:tcPr>
          <w:p w:rsidR="00884CB5" w:rsidRPr="00055A74" w:rsidRDefault="00884CB5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Тематический контрольный диктант, контрольная работа, контрольное тестирование, зачет</w:t>
            </w:r>
          </w:p>
        </w:tc>
        <w:tc>
          <w:tcPr>
            <w:tcW w:w="2281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884CB5" w:rsidRPr="00055A74" w:rsidTr="003E4BCB">
        <w:tc>
          <w:tcPr>
            <w:tcW w:w="1101" w:type="dxa"/>
            <w:shd w:val="clear" w:color="auto" w:fill="auto"/>
          </w:tcPr>
          <w:p w:rsidR="00884CB5" w:rsidRPr="00055A74" w:rsidRDefault="00884CB5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Диагностическая работа, мониторинг</w:t>
            </w:r>
          </w:p>
        </w:tc>
        <w:tc>
          <w:tcPr>
            <w:tcW w:w="2281" w:type="dxa"/>
            <w:shd w:val="clear" w:color="auto" w:fill="auto"/>
          </w:tcPr>
          <w:p w:rsidR="00884CB5" w:rsidRPr="00055A74" w:rsidRDefault="00884CB5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Контрольная сдача нормативов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3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Контрольное изложение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Грамматическое задание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Проверочная работа (тест</w:t>
            </w:r>
            <w:r w:rsidR="00AD733A" w:rsidRPr="00055A74">
              <w:rPr>
                <w:sz w:val="24"/>
                <w:szCs w:val="24"/>
              </w:rPr>
              <w:t>, диктант</w:t>
            </w:r>
            <w:r w:rsidRPr="00055A74">
              <w:rPr>
                <w:sz w:val="24"/>
                <w:szCs w:val="24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Проект (творческая работа)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Сочинение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9470BA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Изложение, изложение с элементами сочинения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F41D80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F41D80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F41D80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876876" w:rsidRPr="00055A74" w:rsidTr="003E4BCB">
        <w:tc>
          <w:tcPr>
            <w:tcW w:w="1101" w:type="dxa"/>
            <w:shd w:val="clear" w:color="auto" w:fill="auto"/>
          </w:tcPr>
          <w:p w:rsidR="00876876" w:rsidRPr="00055A74" w:rsidRDefault="00876876" w:rsidP="00F41D80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76876" w:rsidRPr="00055A74" w:rsidRDefault="00876876" w:rsidP="00F41D80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281" w:type="dxa"/>
            <w:shd w:val="clear" w:color="auto" w:fill="auto"/>
          </w:tcPr>
          <w:p w:rsidR="00876876" w:rsidRPr="00055A74" w:rsidRDefault="00876876" w:rsidP="00F41D80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2</w:t>
            </w:r>
          </w:p>
        </w:tc>
      </w:tr>
      <w:tr w:rsidR="00EF2849" w:rsidRPr="00055A74" w:rsidTr="003E4BCB">
        <w:tc>
          <w:tcPr>
            <w:tcW w:w="1101" w:type="dxa"/>
            <w:shd w:val="clear" w:color="auto" w:fill="auto"/>
          </w:tcPr>
          <w:p w:rsidR="00EF2849" w:rsidRPr="00055A74" w:rsidRDefault="00EF2849" w:rsidP="00F41D80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2281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EF2849" w:rsidRPr="00055A74" w:rsidTr="003E4BCB">
        <w:tc>
          <w:tcPr>
            <w:tcW w:w="1101" w:type="dxa"/>
            <w:shd w:val="clear" w:color="auto" w:fill="auto"/>
          </w:tcPr>
          <w:p w:rsidR="00EF2849" w:rsidRPr="00055A74" w:rsidRDefault="00EF2849" w:rsidP="00F41D80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Обучающее сочинение</w:t>
            </w:r>
          </w:p>
        </w:tc>
        <w:tc>
          <w:tcPr>
            <w:tcW w:w="2281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E001ED" w:rsidRPr="00055A74" w:rsidTr="003E4BCB">
        <w:tc>
          <w:tcPr>
            <w:tcW w:w="1101" w:type="dxa"/>
            <w:shd w:val="clear" w:color="auto" w:fill="auto"/>
          </w:tcPr>
          <w:p w:rsidR="00E001ED" w:rsidRPr="00055A74" w:rsidRDefault="00E001ED" w:rsidP="00F41D80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001ED" w:rsidRPr="00055A74" w:rsidRDefault="00E001ED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2281" w:type="dxa"/>
            <w:shd w:val="clear" w:color="auto" w:fill="auto"/>
          </w:tcPr>
          <w:p w:rsidR="00E001ED" w:rsidRPr="00055A74" w:rsidRDefault="00E001ED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EF2849" w:rsidRPr="00055A74" w:rsidTr="003E4BCB">
        <w:tc>
          <w:tcPr>
            <w:tcW w:w="1101" w:type="dxa"/>
            <w:shd w:val="clear" w:color="auto" w:fill="auto"/>
          </w:tcPr>
          <w:p w:rsidR="00EF2849" w:rsidRPr="00055A74" w:rsidRDefault="00EF2849" w:rsidP="00F41D80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Ответ на уроке</w:t>
            </w:r>
          </w:p>
        </w:tc>
        <w:tc>
          <w:tcPr>
            <w:tcW w:w="2281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EF2849" w:rsidRPr="00055A74" w:rsidTr="003E4BCB">
        <w:tc>
          <w:tcPr>
            <w:tcW w:w="1101" w:type="dxa"/>
            <w:shd w:val="clear" w:color="auto" w:fill="auto"/>
          </w:tcPr>
          <w:p w:rsidR="00EF2849" w:rsidRPr="00055A74" w:rsidRDefault="00EF2849" w:rsidP="00F41D80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Домашняя работа (письменная)</w:t>
            </w:r>
          </w:p>
        </w:tc>
        <w:tc>
          <w:tcPr>
            <w:tcW w:w="2281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EF2849" w:rsidRPr="00055A74" w:rsidTr="003E4BCB">
        <w:tc>
          <w:tcPr>
            <w:tcW w:w="1101" w:type="dxa"/>
            <w:shd w:val="clear" w:color="auto" w:fill="auto"/>
          </w:tcPr>
          <w:p w:rsidR="00EF2849" w:rsidRPr="00055A74" w:rsidRDefault="00EF2849" w:rsidP="00F41D80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Рабочая тетрадь (конспект, ведение тетради)</w:t>
            </w:r>
          </w:p>
        </w:tc>
        <w:tc>
          <w:tcPr>
            <w:tcW w:w="2281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  <w:tr w:rsidR="00EF2849" w:rsidRPr="00055A74" w:rsidTr="003E4BCB">
        <w:tc>
          <w:tcPr>
            <w:tcW w:w="1101" w:type="dxa"/>
            <w:shd w:val="clear" w:color="auto" w:fill="auto"/>
          </w:tcPr>
          <w:p w:rsidR="00EF2849" w:rsidRPr="00055A74" w:rsidRDefault="00EF2849" w:rsidP="00F41D80">
            <w:pPr>
              <w:pStyle w:val="a3"/>
              <w:numPr>
                <w:ilvl w:val="0"/>
                <w:numId w:val="9"/>
              </w:numPr>
              <w:suppressAutoHyphens w:val="0"/>
              <w:spacing w:line="302" w:lineRule="atLeast"/>
              <w:rPr>
                <w:rFonts w:ascii="Times New Roman" w:eastAsia="Times New Roman" w:hAnsi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2281" w:type="dxa"/>
            <w:shd w:val="clear" w:color="auto" w:fill="auto"/>
          </w:tcPr>
          <w:p w:rsidR="00EF2849" w:rsidRPr="00055A74" w:rsidRDefault="00EF2849" w:rsidP="003E4BCB">
            <w:pPr>
              <w:spacing w:line="302" w:lineRule="atLeast"/>
              <w:jc w:val="center"/>
              <w:rPr>
                <w:sz w:val="24"/>
                <w:szCs w:val="24"/>
              </w:rPr>
            </w:pPr>
            <w:r w:rsidRPr="00055A74">
              <w:rPr>
                <w:sz w:val="24"/>
                <w:szCs w:val="24"/>
              </w:rPr>
              <w:t>1</w:t>
            </w:r>
          </w:p>
        </w:tc>
      </w:tr>
    </w:tbl>
    <w:p w:rsidR="009470BA" w:rsidRPr="00055A74" w:rsidRDefault="009470BA" w:rsidP="009470BA">
      <w:pPr>
        <w:shd w:val="clear" w:color="auto" w:fill="FFFFFF"/>
        <w:ind w:firstLine="567"/>
        <w:rPr>
          <w:b/>
          <w:bCs/>
          <w:sz w:val="28"/>
          <w:szCs w:val="28"/>
          <w:u w:val="single"/>
        </w:rPr>
      </w:pPr>
    </w:p>
    <w:sectPr w:rsidR="009470BA" w:rsidRPr="00055A74" w:rsidSect="0068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EA" w:rsidRDefault="009D60EA" w:rsidP="009D60EA">
      <w:r>
        <w:separator/>
      </w:r>
    </w:p>
  </w:endnote>
  <w:endnote w:type="continuationSeparator" w:id="1">
    <w:p w:rsidR="009D60EA" w:rsidRDefault="009D60EA" w:rsidP="009D6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7759"/>
      <w:docPartObj>
        <w:docPartGallery w:val="Page Numbers (Bottom of Page)"/>
        <w:docPartUnique/>
      </w:docPartObj>
    </w:sdtPr>
    <w:sdtContent>
      <w:p w:rsidR="009D60EA" w:rsidRDefault="009D60EA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D60EA" w:rsidRDefault="009D60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EA" w:rsidRDefault="009D60EA" w:rsidP="009D60EA">
      <w:r>
        <w:separator/>
      </w:r>
    </w:p>
  </w:footnote>
  <w:footnote w:type="continuationSeparator" w:id="1">
    <w:p w:rsidR="009D60EA" w:rsidRDefault="009D60EA" w:rsidP="009D6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CEC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2D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3601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4ADA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5BAA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23DE4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24DEA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A6FCD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51C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8438FF"/>
    <w:multiLevelType w:val="singleLevel"/>
    <w:tmpl w:val="B75CC4B2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4AE9059F"/>
    <w:multiLevelType w:val="singleLevel"/>
    <w:tmpl w:val="8B7C8CF4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50B20C9D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12E90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17140"/>
    <w:multiLevelType w:val="hybridMultilevel"/>
    <w:tmpl w:val="DD8A73C2"/>
    <w:lvl w:ilvl="0" w:tplc="4D2E4708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8E0ADB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53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617AEA"/>
    <w:multiLevelType w:val="hybridMultilevel"/>
    <w:tmpl w:val="B3F4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2"/>
  </w:num>
  <w:num w:numId="8">
    <w:abstractNumId w:val="16"/>
  </w:num>
  <w:num w:numId="9">
    <w:abstractNumId w:val="6"/>
  </w:num>
  <w:num w:numId="10">
    <w:abstractNumId w:val="1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A48"/>
    <w:rsid w:val="00055A74"/>
    <w:rsid w:val="0009508A"/>
    <w:rsid w:val="00096AAE"/>
    <w:rsid w:val="000E17DA"/>
    <w:rsid w:val="00100B1C"/>
    <w:rsid w:val="0011314C"/>
    <w:rsid w:val="001830A3"/>
    <w:rsid w:val="00183358"/>
    <w:rsid w:val="00190C04"/>
    <w:rsid w:val="001A515F"/>
    <w:rsid w:val="001C692F"/>
    <w:rsid w:val="00201C5D"/>
    <w:rsid w:val="00245BC8"/>
    <w:rsid w:val="00291D48"/>
    <w:rsid w:val="002B2EFA"/>
    <w:rsid w:val="00371503"/>
    <w:rsid w:val="003C2BA2"/>
    <w:rsid w:val="003D2971"/>
    <w:rsid w:val="003E4BCB"/>
    <w:rsid w:val="00420767"/>
    <w:rsid w:val="00445CCA"/>
    <w:rsid w:val="00451F70"/>
    <w:rsid w:val="00452FF2"/>
    <w:rsid w:val="0048271E"/>
    <w:rsid w:val="004D32C2"/>
    <w:rsid w:val="004D41A6"/>
    <w:rsid w:val="004E7858"/>
    <w:rsid w:val="00543FBC"/>
    <w:rsid w:val="005519C8"/>
    <w:rsid w:val="0056086E"/>
    <w:rsid w:val="00582239"/>
    <w:rsid w:val="0059128F"/>
    <w:rsid w:val="00591FD8"/>
    <w:rsid w:val="00596A2D"/>
    <w:rsid w:val="005A1BB2"/>
    <w:rsid w:val="005E27C7"/>
    <w:rsid w:val="00613347"/>
    <w:rsid w:val="006302A4"/>
    <w:rsid w:val="00644823"/>
    <w:rsid w:val="00683861"/>
    <w:rsid w:val="006D2637"/>
    <w:rsid w:val="006F4BD6"/>
    <w:rsid w:val="007165DB"/>
    <w:rsid w:val="00721BC6"/>
    <w:rsid w:val="00756AD8"/>
    <w:rsid w:val="007677C6"/>
    <w:rsid w:val="0079595D"/>
    <w:rsid w:val="007A719A"/>
    <w:rsid w:val="007E3AAF"/>
    <w:rsid w:val="00821A68"/>
    <w:rsid w:val="0086220A"/>
    <w:rsid w:val="00872D1F"/>
    <w:rsid w:val="00876876"/>
    <w:rsid w:val="00884CB5"/>
    <w:rsid w:val="008A3C9F"/>
    <w:rsid w:val="00917A48"/>
    <w:rsid w:val="009470BA"/>
    <w:rsid w:val="009D60EA"/>
    <w:rsid w:val="009E0C1A"/>
    <w:rsid w:val="00A42694"/>
    <w:rsid w:val="00A624F0"/>
    <w:rsid w:val="00AD733A"/>
    <w:rsid w:val="00AF202F"/>
    <w:rsid w:val="00AF320A"/>
    <w:rsid w:val="00B251BE"/>
    <w:rsid w:val="00B91C8B"/>
    <w:rsid w:val="00B97543"/>
    <w:rsid w:val="00BA6410"/>
    <w:rsid w:val="00C17FC2"/>
    <w:rsid w:val="00C3636D"/>
    <w:rsid w:val="00C57009"/>
    <w:rsid w:val="00C6041B"/>
    <w:rsid w:val="00C9064C"/>
    <w:rsid w:val="00CB4DC2"/>
    <w:rsid w:val="00CC2B5A"/>
    <w:rsid w:val="00CC5504"/>
    <w:rsid w:val="00CC7BCA"/>
    <w:rsid w:val="00CD05D9"/>
    <w:rsid w:val="00D0631D"/>
    <w:rsid w:val="00D10249"/>
    <w:rsid w:val="00D2750E"/>
    <w:rsid w:val="00D54420"/>
    <w:rsid w:val="00DA1EC3"/>
    <w:rsid w:val="00DF7A2B"/>
    <w:rsid w:val="00E001ED"/>
    <w:rsid w:val="00E035EF"/>
    <w:rsid w:val="00E21D91"/>
    <w:rsid w:val="00EA2959"/>
    <w:rsid w:val="00EA44DC"/>
    <w:rsid w:val="00ED14BB"/>
    <w:rsid w:val="00EE2A28"/>
    <w:rsid w:val="00EF2849"/>
    <w:rsid w:val="00F41D80"/>
    <w:rsid w:val="00F6036D"/>
    <w:rsid w:val="00F60F46"/>
    <w:rsid w:val="00F61573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48"/>
    <w:pPr>
      <w:widowControl/>
      <w:suppressAutoHyphens/>
      <w:autoSpaceDE/>
      <w:autoSpaceDN/>
      <w:adjustRightInd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4">
    <w:name w:val="No Spacing"/>
    <w:link w:val="a5"/>
    <w:uiPriority w:val="1"/>
    <w:qFormat/>
    <w:rsid w:val="00BA64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A641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D60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6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D6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60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cp:lastPrinted>2018-01-25T12:17:00Z</cp:lastPrinted>
  <dcterms:created xsi:type="dcterms:W3CDTF">2018-01-25T12:13:00Z</dcterms:created>
  <dcterms:modified xsi:type="dcterms:W3CDTF">2018-01-25T12:21:00Z</dcterms:modified>
</cp:coreProperties>
</file>